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4FE5E" w14:textId="77777777" w:rsidR="00D10B01" w:rsidRPr="00A870B5" w:rsidRDefault="00D10B01" w:rsidP="00D10B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14:paraId="373F40C7" w14:textId="77777777" w:rsidR="00D10B01" w:rsidRPr="00A870B5" w:rsidRDefault="00D10B01" w:rsidP="00D10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(наименование территориального органа </w:t>
      </w:r>
      <w:r w:rsidRPr="00A74EEC">
        <w:rPr>
          <w:rFonts w:ascii="Times New Roman" w:eastAsia="SimSun" w:hAnsi="Times New Roman" w:cs="Times New Roman"/>
          <w:i/>
          <w:iCs/>
          <w:sz w:val="18"/>
          <w:szCs w:val="18"/>
          <w:lang w:eastAsia="ru-RU"/>
        </w:rPr>
        <w:t>Фонда пенсионного и социального страхования Российской Федерации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21B049C7" w14:textId="6161E8D9" w:rsidR="00D10B01" w:rsidRPr="0070745D" w:rsidRDefault="008D3EE3" w:rsidP="0070745D">
      <w:pPr>
        <w:autoSpaceDE w:val="0"/>
        <w:autoSpaceDN w:val="0"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0745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="00EA2B06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О НАЗНАЧЕНИИ</w:t>
      </w:r>
      <w:r w:rsidR="00BE6673" w:rsidRPr="0070745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7A42" w:rsidRPr="0070745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ЕЖЕМЕСЯЧНОГО ПОСОБИЯ НА РЕБЕНКА ВОЕННОСЛУЖАЩЕГО, ПРОХОДЯЩЕГО ВОЕННУЮ СЛУЖБУ ПО ПРИЗЫВУ</w:t>
      </w:r>
    </w:p>
    <w:p w14:paraId="030B0EBE" w14:textId="77777777" w:rsidR="00D10B01" w:rsidRPr="00A870B5" w:rsidRDefault="00D10B01" w:rsidP="00D10B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________________________________________________________,</w:t>
      </w:r>
    </w:p>
    <w:p w14:paraId="5A415262" w14:textId="77777777" w:rsidR="00D10B01" w:rsidRPr="00A870B5" w:rsidRDefault="00D10B01" w:rsidP="00D10B0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14:paraId="17025EC3" w14:textId="77777777" w:rsidR="0070745D" w:rsidRDefault="007B61F9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="00D10B0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14:paraId="50FA0B32" w14:textId="6387415C" w:rsidR="0070745D" w:rsidRDefault="0070745D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1D5EA1">
        <w:rPr>
          <w:rFonts w:ascii="Times New Roman" w:eastAsia="Times New Roman" w:hAnsi="Times New Roman" w:cs="Times New Roman"/>
          <w:sz w:val="24"/>
          <w:szCs w:val="28"/>
          <w:lang w:eastAsia="ru-RU"/>
        </w:rPr>
        <w:t>НИЛС__________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="001A124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238C6B63" w14:textId="77777777" w:rsidR="00026FF1" w:rsidRPr="00A870B5" w:rsidRDefault="001331BB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Принадлежность к гражданству</w:t>
      </w:r>
      <w:r w:rsidR="00026FF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</w:t>
      </w:r>
      <w:r w:rsidR="00026FF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5D006FDB" w14:textId="77777777" w:rsidR="00D10B01" w:rsidRPr="00E626F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проживающий(</w:t>
      </w:r>
      <w:proofErr w:type="spellStart"/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proofErr w:type="spellEnd"/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) в Российской Федерации:</w:t>
      </w:r>
    </w:p>
    <w:p w14:paraId="2A7CF9CA" w14:textId="77777777" w:rsidR="007C3D30" w:rsidRDefault="007C3D30" w:rsidP="007C3D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жительства (места пребывания, фактического проживания)________________</w:t>
      </w:r>
    </w:p>
    <w:p w14:paraId="17879666" w14:textId="77777777" w:rsidR="007C3D30" w:rsidRDefault="007C3D30" w:rsidP="007C3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14:paraId="6ECBEDC5" w14:textId="1316339D" w:rsidR="00D10B01" w:rsidRPr="00E626F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</w:t>
      </w:r>
      <w:r w:rsidR="005079D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770FCD56" w14:textId="189B5ED4" w:rsidR="00D10B01" w:rsidRPr="009D551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A527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44560CB" w14:textId="77777777" w:rsidR="00D10B01" w:rsidRPr="009D551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D10B01" w:rsidRPr="00E626FD" w14:paraId="4347AF7A" w14:textId="77777777" w:rsidTr="001342E4">
        <w:tc>
          <w:tcPr>
            <w:tcW w:w="3464" w:type="dxa"/>
          </w:tcPr>
          <w:p w14:paraId="649F0BA8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14:paraId="448F29E9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10B01" w:rsidRPr="00E626FD" w14:paraId="1567D552" w14:textId="77777777" w:rsidTr="001342E4">
        <w:tc>
          <w:tcPr>
            <w:tcW w:w="3464" w:type="dxa"/>
          </w:tcPr>
          <w:p w14:paraId="3023C160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14:paraId="66BE427C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C097B3F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14:paraId="02C9DE75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10B01" w:rsidRPr="00E626FD" w14:paraId="45B34388" w14:textId="77777777" w:rsidTr="001342E4">
        <w:tc>
          <w:tcPr>
            <w:tcW w:w="3464" w:type="dxa"/>
          </w:tcPr>
          <w:p w14:paraId="4B6F61B7" w14:textId="1D857C75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5954" w:type="dxa"/>
            <w:gridSpan w:val="3"/>
          </w:tcPr>
          <w:p w14:paraId="0B04796F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10B01" w:rsidRPr="00E626FD" w14:paraId="482A75EF" w14:textId="77777777" w:rsidTr="001342E4">
        <w:tc>
          <w:tcPr>
            <w:tcW w:w="3464" w:type="dxa"/>
          </w:tcPr>
          <w:p w14:paraId="093298B1" w14:textId="6D2ADA47" w:rsidR="00D10B01" w:rsidRPr="00E626FD" w:rsidRDefault="00305962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962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(при наличии)</w:t>
            </w:r>
          </w:p>
        </w:tc>
        <w:tc>
          <w:tcPr>
            <w:tcW w:w="5954" w:type="dxa"/>
            <w:gridSpan w:val="3"/>
          </w:tcPr>
          <w:p w14:paraId="7518816F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001A6A8B" w14:textId="17E10251" w:rsidR="005C44A1" w:rsidRPr="00E626FD" w:rsidRDefault="005C44A1" w:rsidP="00A144AD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3059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редставитель:________________________________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___________________,</w:t>
      </w:r>
    </w:p>
    <w:p w14:paraId="7600B22F" w14:textId="13C0AAB7" w:rsidR="00B92296" w:rsidRPr="00B92296" w:rsidRDefault="005C44A1" w:rsidP="00B92296">
      <w:pPr>
        <w:ind w:left="2410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представителя)</w:t>
      </w:r>
    </w:p>
    <w:p w14:paraId="70813D68" w14:textId="291DC44E" w:rsidR="00B92296" w:rsidRDefault="00B92296" w:rsidP="00B92296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14:paraId="1B696722" w14:textId="17815A4F" w:rsidR="0070745D" w:rsidRDefault="00D840E0" w:rsidP="0070745D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СНИЛС______________________________</w:t>
      </w:r>
      <w:r w:rsidR="0070745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70745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70745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  <w:r w:rsidR="007074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5A644BF" w14:textId="77777777" w:rsidR="005C44A1" w:rsidRPr="00E626FD" w:rsidRDefault="005C44A1" w:rsidP="0070745D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46A824AF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14:paraId="3B942A7C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3E2EB9E1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</w:t>
      </w:r>
    </w:p>
    <w:p w14:paraId="219DB69F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</w:t>
      </w:r>
      <w:hyperlink w:anchor="P101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3A73A8FC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14:paraId="0226A05F" w14:textId="40BE684D" w:rsidR="005C44A1" w:rsidRPr="009D551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A527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EE3014E" w14:textId="77777777" w:rsidR="005C44A1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1910"/>
        <w:gridCol w:w="1615"/>
        <w:gridCol w:w="2041"/>
      </w:tblGrid>
      <w:tr w:rsidR="005C44A1" w:rsidRPr="00E626FD" w14:paraId="148F3F5D" w14:textId="77777777" w:rsidTr="00305962">
        <w:tc>
          <w:tcPr>
            <w:tcW w:w="3539" w:type="dxa"/>
          </w:tcPr>
          <w:p w14:paraId="29C3E7F4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5566" w:type="dxa"/>
            <w:gridSpan w:val="3"/>
          </w:tcPr>
          <w:p w14:paraId="5BA64418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44A1" w:rsidRPr="00E626FD" w14:paraId="269E2D6D" w14:textId="77777777" w:rsidTr="00305962">
        <w:tc>
          <w:tcPr>
            <w:tcW w:w="3539" w:type="dxa"/>
          </w:tcPr>
          <w:p w14:paraId="567E82D0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1910" w:type="dxa"/>
          </w:tcPr>
          <w:p w14:paraId="4E6D4FF6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14:paraId="52A16782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14:paraId="150CC996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44A1" w:rsidRPr="00E626FD" w14:paraId="5D6ECB70" w14:textId="77777777" w:rsidTr="00305962">
        <w:tc>
          <w:tcPr>
            <w:tcW w:w="3539" w:type="dxa"/>
          </w:tcPr>
          <w:p w14:paraId="1D416F57" w14:textId="6419489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Кем выдан</w:t>
            </w:r>
          </w:p>
        </w:tc>
        <w:tc>
          <w:tcPr>
            <w:tcW w:w="5566" w:type="dxa"/>
            <w:gridSpan w:val="3"/>
          </w:tcPr>
          <w:p w14:paraId="72590DAE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B3992" w:rsidRPr="00E626FD" w14:paraId="68D879A9" w14:textId="77777777" w:rsidTr="00305962">
        <w:tc>
          <w:tcPr>
            <w:tcW w:w="3539" w:type="dxa"/>
          </w:tcPr>
          <w:p w14:paraId="505484A1" w14:textId="6C115AE5" w:rsidR="009B3992" w:rsidRPr="00E626FD" w:rsidRDefault="009B3992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</w:t>
            </w:r>
            <w:r w:rsidR="00305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05962" w:rsidRPr="00305962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(при наличии)</w:t>
            </w:r>
          </w:p>
        </w:tc>
        <w:tc>
          <w:tcPr>
            <w:tcW w:w="5566" w:type="dxa"/>
            <w:gridSpan w:val="3"/>
          </w:tcPr>
          <w:p w14:paraId="5570F0F3" w14:textId="77777777" w:rsidR="009B3992" w:rsidRPr="00E626FD" w:rsidRDefault="009B3992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E7F7202" w14:textId="77777777" w:rsidR="005C44A1" w:rsidRPr="00272FEC" w:rsidRDefault="005C44A1" w:rsidP="005C4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5C44A1" w:rsidRPr="00E626FD" w14:paraId="5EBB47A9" w14:textId="77777777" w:rsidTr="00331705">
        <w:tc>
          <w:tcPr>
            <w:tcW w:w="2986" w:type="dxa"/>
          </w:tcPr>
          <w:p w14:paraId="7A45AD43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14:paraId="5E14CAF7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44A1" w:rsidRPr="00E626FD" w14:paraId="65C54110" w14:textId="77777777" w:rsidTr="00331705">
        <w:tc>
          <w:tcPr>
            <w:tcW w:w="2986" w:type="dxa"/>
          </w:tcPr>
          <w:p w14:paraId="51B907BE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14:paraId="426AECB3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14:paraId="1B075F5A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14:paraId="04E1CEC0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1B244AA" w14:textId="44AB56F1" w:rsidR="00785281" w:rsidRDefault="00DD7A42" w:rsidP="00A144AD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3E53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о </w:t>
      </w:r>
      <w:r w:rsidR="00171FE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</w:t>
      </w:r>
      <w:r w:rsidR="00E9188D">
        <w:rPr>
          <w:rFonts w:ascii="Times New Roman" w:eastAsia="Times New Roman" w:hAnsi="Times New Roman" w:cs="Times New Roman"/>
          <w:sz w:val="24"/>
          <w:szCs w:val="28"/>
          <w:lang w:eastAsia="ru-RU"/>
        </w:rPr>
        <w:t>ё</w:t>
      </w:r>
      <w:r w:rsidR="00171FE2">
        <w:rPr>
          <w:rFonts w:ascii="Times New Roman" w:eastAsia="Times New Roman" w:hAnsi="Times New Roman" w:cs="Times New Roman"/>
          <w:sz w:val="24"/>
          <w:szCs w:val="28"/>
          <w:lang w:eastAsia="ru-RU"/>
        </w:rPr>
        <w:t>нке</w:t>
      </w:r>
      <w:r w:rsidR="00171FE2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171F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  <w:r w:rsidR="003E530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28CB5250" w14:textId="1C70E29C" w:rsidR="00DD7A42" w:rsidRPr="00DD7A42" w:rsidRDefault="00DD7A42" w:rsidP="00A144AD">
      <w:pPr>
        <w:ind w:left="241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(фамилия, имя, отчество (при наличии) 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>реб</w:t>
      </w:r>
      <w:r w:rsidR="00E9188D">
        <w:rPr>
          <w:rFonts w:ascii="Times New Roman" w:eastAsia="Times New Roman" w:hAnsi="Times New Roman" w:cs="Times New Roman"/>
          <w:i/>
          <w:sz w:val="20"/>
          <w:lang w:eastAsia="ru-RU"/>
        </w:rPr>
        <w:t>ё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>нка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1B218063" w14:textId="77777777" w:rsidR="00DD7A42" w:rsidRDefault="007B61F9" w:rsidP="00DD7A42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="00DD7A42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14:paraId="6F4707B7" w14:textId="33C2E1C4" w:rsidR="007B61F9" w:rsidRDefault="00D840E0" w:rsidP="00DD7A42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СНИЛС_______________________________</w:t>
      </w:r>
      <w:r w:rsidR="0070745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70745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70745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="001A124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70745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5C4C04B7" w14:textId="77777777" w:rsidR="00110C10" w:rsidRDefault="00110C10" w:rsidP="00110C10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Hlk169705646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об актовой записи о рождении 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>заполняются в случае регистрации рождения в РФ)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2107"/>
        <w:gridCol w:w="2003"/>
      </w:tblGrid>
      <w:tr w:rsidR="00110C10" w:rsidRPr="00E626FD" w14:paraId="6358D355" w14:textId="77777777" w:rsidTr="00685875">
        <w:tc>
          <w:tcPr>
            <w:tcW w:w="3114" w:type="dxa"/>
          </w:tcPr>
          <w:p w14:paraId="6B5DBB11" w14:textId="77777777" w:rsidR="00110C10" w:rsidRPr="00E626FD" w:rsidRDefault="00110C10" w:rsidP="00685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Номер </w:t>
            </w:r>
          </w:p>
        </w:tc>
        <w:tc>
          <w:tcPr>
            <w:tcW w:w="1843" w:type="dxa"/>
          </w:tcPr>
          <w:p w14:paraId="05DE6C2C" w14:textId="77777777" w:rsidR="00110C10" w:rsidRPr="00E626FD" w:rsidRDefault="00110C10" w:rsidP="00685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7" w:type="dxa"/>
          </w:tcPr>
          <w:p w14:paraId="40E8842A" w14:textId="77777777" w:rsidR="00110C10" w:rsidRPr="00E626FD" w:rsidRDefault="00110C10" w:rsidP="00685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составления</w:t>
            </w:r>
          </w:p>
        </w:tc>
        <w:tc>
          <w:tcPr>
            <w:tcW w:w="2003" w:type="dxa"/>
          </w:tcPr>
          <w:p w14:paraId="3323113B" w14:textId="77777777" w:rsidR="00110C10" w:rsidRPr="00E626FD" w:rsidRDefault="00110C10" w:rsidP="00685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65925" w:rsidRPr="00E626FD" w14:paraId="31551BF9" w14:textId="77777777" w:rsidTr="00A25A69">
        <w:tc>
          <w:tcPr>
            <w:tcW w:w="3114" w:type="dxa"/>
          </w:tcPr>
          <w:p w14:paraId="61B047FB" w14:textId="77777777" w:rsidR="00A65925" w:rsidRPr="00E626FD" w:rsidRDefault="00A65925" w:rsidP="0068587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 ЗАГС</w:t>
            </w:r>
          </w:p>
        </w:tc>
        <w:tc>
          <w:tcPr>
            <w:tcW w:w="5953" w:type="dxa"/>
            <w:gridSpan w:val="3"/>
          </w:tcPr>
          <w:p w14:paraId="4EBC855D" w14:textId="77777777" w:rsidR="00A65925" w:rsidRPr="00E626FD" w:rsidRDefault="00A65925" w:rsidP="00685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4BE599C6" w14:textId="60BC9A1C" w:rsidR="00A65925" w:rsidRDefault="00A65925" w:rsidP="00691D2F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0CAB45AD" wp14:editId="219CC27C">
            <wp:extent cx="285750" cy="266700"/>
            <wp:effectExtent l="0" t="0" r="0" b="0"/>
            <wp:docPr id="1" name="Рисунок 1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65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рождение зарегистрировано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компетентным</w:t>
      </w:r>
      <w:r w:rsidRPr="00A65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иностранного государства.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165"/>
      </w:tblGrid>
      <w:tr w:rsidR="00DD7A42" w:rsidRPr="00E626FD" w14:paraId="62809BC8" w14:textId="77777777" w:rsidTr="00331705">
        <w:trPr>
          <w:trHeight w:val="32"/>
        </w:trPr>
        <w:tc>
          <w:tcPr>
            <w:tcW w:w="4253" w:type="dxa"/>
          </w:tcPr>
          <w:bookmarkEnd w:id="1"/>
          <w:p w14:paraId="28F5D609" w14:textId="6F229133" w:rsidR="00DD7A42" w:rsidRPr="00E626FD" w:rsidRDefault="00DD7A42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</w:t>
            </w:r>
            <w:r w:rsidR="00E918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нок на полном государственном обеспечении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165" w:type="dxa"/>
          </w:tcPr>
          <w:p w14:paraId="7A20DCA6" w14:textId="735CCC60" w:rsidR="00DD7A42" w:rsidRPr="00E626FD" w:rsidRDefault="00DD7A42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206954DD" wp14:editId="03E9681F">
                  <wp:extent cx="285750" cy="266700"/>
                  <wp:effectExtent l="0" t="0" r="0" b="0"/>
                  <wp:docPr id="12" name="Рисунок 12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2C4C2BD4" wp14:editId="013A3132">
                  <wp:extent cx="314325" cy="266700"/>
                  <wp:effectExtent l="0" t="0" r="9525" b="0"/>
                  <wp:docPr id="15" name="Рисунок 15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59BDD426" w14:textId="77777777" w:rsidR="00DD7A42" w:rsidRPr="00E626FD" w:rsidRDefault="00DD7A42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  <w:tr w:rsidR="0070745D" w:rsidRPr="00DD7A42" w14:paraId="3E00DD7E" w14:textId="77777777" w:rsidTr="0070745D">
        <w:trPr>
          <w:trHeight w:val="32"/>
        </w:trPr>
        <w:tc>
          <w:tcPr>
            <w:tcW w:w="4253" w:type="dxa"/>
          </w:tcPr>
          <w:p w14:paraId="7AE529A9" w14:textId="763FFB20" w:rsidR="0070745D" w:rsidRPr="00E626FD" w:rsidRDefault="0070745D" w:rsidP="00B131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707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аявитель является для реб</w:t>
            </w:r>
            <w:r w:rsidR="00E918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</w:t>
            </w:r>
            <w:r w:rsidRPr="00707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нка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165" w:type="dxa"/>
          </w:tcPr>
          <w:p w14:paraId="29B2AD50" w14:textId="77777777" w:rsidR="00110C10" w:rsidRDefault="0070745D" w:rsidP="007074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307E0216" wp14:editId="6D22E54D">
                  <wp:extent cx="285750" cy="266700"/>
                  <wp:effectExtent l="0" t="0" r="0" b="0"/>
                  <wp:docPr id="4" name="Рисунок 4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мать;</w:t>
            </w:r>
          </w:p>
          <w:p w14:paraId="10120916" w14:textId="7DE9904B" w:rsidR="00110C10" w:rsidRDefault="0070745D" w:rsidP="007074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3F48AFA9" wp14:editId="6287BE5C">
                  <wp:extent cx="285750" cy="266700"/>
                  <wp:effectExtent l="0" t="0" r="0" b="0"/>
                  <wp:docPr id="17" name="Рисунок 17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опекун;</w:t>
            </w:r>
          </w:p>
          <w:p w14:paraId="6A32B2BE" w14:textId="08DC8CCB" w:rsidR="0070745D" w:rsidRDefault="0070745D" w:rsidP="007074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0C9EB2B5" wp14:editId="3F3A70B8">
                  <wp:extent cx="285750" cy="266700"/>
                  <wp:effectExtent l="0" t="0" r="0" b="0"/>
                  <wp:docPr id="18" name="Рисунок 18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другой родственник</w:t>
            </w:r>
            <w:r w:rsidRPr="0070745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</w:t>
            </w:r>
          </w:p>
          <w:p w14:paraId="3600210E" w14:textId="77777777" w:rsidR="0070745D" w:rsidRPr="00DD7A42" w:rsidRDefault="0070745D" w:rsidP="007074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70745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 соответствующем квадрате)</w:t>
            </w:r>
          </w:p>
        </w:tc>
      </w:tr>
    </w:tbl>
    <w:p w14:paraId="053C44F0" w14:textId="7D09FF66" w:rsidR="00110C10" w:rsidRDefault="00110C10" w:rsidP="00110C10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Сведения о матери ребёнка </w:t>
      </w:r>
      <w:r w:rsidRPr="00685875">
        <w:rPr>
          <w:rFonts w:ascii="Times New Roman" w:eastAsia="Times New Roman" w:hAnsi="Times New Roman" w:cs="Times New Roman"/>
          <w:i/>
          <w:sz w:val="20"/>
          <w:lang w:eastAsia="ru-RU"/>
        </w:rPr>
        <w:t>(указывается в случае, если заявитель является для ребёнка другим родственником</w:t>
      </w:r>
      <w:r w:rsidR="00A6592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и в свидетельстве о рождении указана мать</w:t>
      </w:r>
      <w:r w:rsidRPr="0068587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1CCAF901" w14:textId="525340E1" w:rsidR="00110C10" w:rsidRPr="0007289B" w:rsidRDefault="00110C10" w:rsidP="000728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___________________________________________________,</w:t>
      </w:r>
    </w:p>
    <w:p w14:paraId="31BF57E8" w14:textId="77777777" w:rsidR="00110C10" w:rsidRPr="000C6CF8" w:rsidRDefault="00110C10" w:rsidP="00110C10">
      <w:pPr>
        <w:ind w:left="2410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14:paraId="149C3022" w14:textId="77777777" w:rsidR="00110C10" w:rsidRDefault="00110C10" w:rsidP="00110C1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46EF3B74" w14:textId="220629A5" w:rsidR="00110C10" w:rsidRDefault="00D840E0" w:rsidP="00110C1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СНИЛС___________________________________________</w:t>
      </w:r>
      <w:r w:rsidR="00110C10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110C1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110C10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14:paraId="1191ADF3" w14:textId="3CAE05A2" w:rsidR="00110C10" w:rsidRDefault="00110C10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Причина, по которой заявление подаётся другим родственником:</w:t>
      </w:r>
      <w:r w:rsidR="001758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  <w:r w:rsidR="0017587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674A020A" w14:textId="11FD034A" w:rsidR="0007289B" w:rsidRDefault="0007289B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0F8BB85E" wp14:editId="7E2CB7CD">
            <wp:extent cx="285750" cy="266700"/>
            <wp:effectExtent l="0" t="0" r="0" b="0"/>
            <wp:docPr id="2" name="Рисунок 2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умерла или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объявлена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умершей;</w:t>
      </w:r>
    </w:p>
    <w:p w14:paraId="14942285" w14:textId="4C4A1EBA" w:rsidR="0007289B" w:rsidRDefault="00D948EB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22201A46" wp14:editId="449CB231">
            <wp:extent cx="285750" cy="266700"/>
            <wp:effectExtent l="0" t="0" r="0" b="0"/>
            <wp:docPr id="3" name="Рисунок 3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лишена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ограничена в родительских правах;</w:t>
      </w:r>
    </w:p>
    <w:p w14:paraId="4A6CD592" w14:textId="3D8D05C1" w:rsidR="00D948EB" w:rsidRDefault="00D948EB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02EC4562" wp14:editId="3D2E76B3">
            <wp:extent cx="285750" cy="266700"/>
            <wp:effectExtent l="0" t="0" r="0" b="0"/>
            <wp:docPr id="8" name="Рисунок 8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признана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безвестно отсутствующей, недееспособной или ограничено дееспособной;</w:t>
      </w:r>
    </w:p>
    <w:p w14:paraId="3A8C906A" w14:textId="0858BFB6" w:rsidR="00D948EB" w:rsidRDefault="00D948EB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lastRenderedPageBreak/>
        <w:drawing>
          <wp:inline distT="0" distB="0" distL="0" distR="0" wp14:anchorId="56E38D60" wp14:editId="72B36F7E">
            <wp:extent cx="285750" cy="266700"/>
            <wp:effectExtent l="0" t="0" r="0" b="0"/>
            <wp:docPr id="9" name="Рисунок 9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состоянию здоровья не может воспитывать и содержать ребенка;</w:t>
      </w:r>
    </w:p>
    <w:p w14:paraId="68C929E2" w14:textId="3E594FC1" w:rsidR="00D948EB" w:rsidRDefault="00D948EB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7BB4A05C" wp14:editId="5B78F264">
            <wp:extent cx="285750" cy="266700"/>
            <wp:effectExtent l="0" t="0" r="0" b="0"/>
            <wp:docPr id="10" name="Рисунок 10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находится в местах лишения свободы или под</w:t>
      </w:r>
      <w:r w:rsidR="00F73C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стражей;</w:t>
      </w:r>
    </w:p>
    <w:p w14:paraId="49F7C1AA" w14:textId="69209F67" w:rsidR="00D948EB" w:rsidRDefault="00D948EB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7F8CD87E" wp14:editId="595A522F">
            <wp:extent cx="285750" cy="266700"/>
            <wp:effectExtent l="0" t="0" r="0" b="0"/>
            <wp:docPr id="11" name="Рисунок 11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уклоняется от воспитания ребенка;</w:t>
      </w:r>
    </w:p>
    <w:p w14:paraId="790FAB04" w14:textId="1433C4FC" w:rsidR="00D948EB" w:rsidRDefault="00D948EB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6B85EB5E" wp14:editId="0BA35655">
            <wp:extent cx="285750" cy="266700"/>
            <wp:effectExtent l="0" t="0" r="0" b="0"/>
            <wp:docPr id="13" name="Рисунок 13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отказалась забрать ребенка из образовательной, медицинской или иной аналогичной организации.</w:t>
      </w:r>
    </w:p>
    <w:p w14:paraId="226FC571" w14:textId="6B9AFF9D" w:rsidR="0017587F" w:rsidRDefault="0017587F" w:rsidP="0017587F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Субъект </w:t>
      </w:r>
      <w:r w:rsidRPr="0017587F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 Федерации, в котором отбыв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Pr="001758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91D2F">
        <w:rPr>
          <w:rFonts w:ascii="Times New Roman" w:eastAsia="Times New Roman" w:hAnsi="Times New Roman" w:cs="Times New Roman"/>
          <w:i/>
          <w:sz w:val="20"/>
          <w:lang w:eastAsia="ru-RU"/>
        </w:rPr>
        <w:t>(</w:t>
      </w:r>
      <w:proofErr w:type="gramStart"/>
      <w:r w:rsidRPr="00691D2F">
        <w:rPr>
          <w:rFonts w:ascii="Times New Roman" w:eastAsia="Times New Roman" w:hAnsi="Times New Roman" w:cs="Times New Roman"/>
          <w:i/>
          <w:sz w:val="20"/>
          <w:lang w:eastAsia="ru-RU"/>
        </w:rPr>
        <w:t>указывается</w:t>
      </w:r>
      <w:proofErr w:type="gramEnd"/>
      <w:r w:rsidRPr="00691D2F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в случае если мать ребёнка находится в местах лишения свободы или под стражей)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_________________________.</w:t>
      </w:r>
    </w:p>
    <w:p w14:paraId="423E0895" w14:textId="6EC98A79" w:rsidR="000C6CF8" w:rsidRPr="00A870B5" w:rsidRDefault="00691D2F" w:rsidP="000C6CF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0C6C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Сведения об отце реб</w:t>
      </w:r>
      <w:r w:rsidR="00E9188D">
        <w:rPr>
          <w:rFonts w:ascii="Times New Roman" w:eastAsia="Times New Roman" w:hAnsi="Times New Roman" w:cs="Times New Roman"/>
          <w:sz w:val="24"/>
          <w:szCs w:val="28"/>
          <w:lang w:eastAsia="ru-RU"/>
        </w:rPr>
        <w:t>ё</w:t>
      </w:r>
      <w:r w:rsidR="000C6CF8">
        <w:rPr>
          <w:rFonts w:ascii="Times New Roman" w:eastAsia="Times New Roman" w:hAnsi="Times New Roman" w:cs="Times New Roman"/>
          <w:sz w:val="24"/>
          <w:szCs w:val="28"/>
          <w:lang w:eastAsia="ru-RU"/>
        </w:rPr>
        <w:t>нка:</w:t>
      </w:r>
      <w:r w:rsidR="000C6CF8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___________________________________________________,</w:t>
      </w:r>
    </w:p>
    <w:p w14:paraId="60DC25DA" w14:textId="7811A04F" w:rsidR="000C6CF8" w:rsidRPr="000C6CF8" w:rsidRDefault="000C6CF8" w:rsidP="00A144AD">
      <w:pPr>
        <w:ind w:left="2410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14:paraId="78A50158" w14:textId="77777777" w:rsidR="000C6CF8" w:rsidRDefault="000C6CF8" w:rsidP="000C6CF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6D319569" w14:textId="0D708160" w:rsidR="0070745D" w:rsidRDefault="004C5A0E" w:rsidP="000C6CF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СНИЛС__________________________________________</w:t>
      </w:r>
      <w:r w:rsidR="0070745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70745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="0070745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14:paraId="223DD482" w14:textId="77777777" w:rsidR="0070745D" w:rsidRDefault="0070745D" w:rsidP="00707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AE152D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ведения о воинской части, в которой проходит военную службу по призыву, либо наименование военной профессиональной образовательной организации или военной образовательной организации высшего образования, в которой проходит обучение, наименование военного комиссариата по месту призыва (в случае прекращения им военной службы)</w:t>
      </w:r>
    </w:p>
    <w:p w14:paraId="390E4057" w14:textId="77777777" w:rsidR="0070745D" w:rsidRDefault="0070745D" w:rsidP="00A144AD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_____,</w:t>
      </w:r>
    </w:p>
    <w:p w14:paraId="72C71D86" w14:textId="4A6D64E1" w:rsidR="0070745D" w:rsidRDefault="0070745D" w:rsidP="0070745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                                            </w:t>
      </w:r>
      <w:proofErr w:type="gramStart"/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наименование </w:t>
      </w:r>
      <w:r w:rsidR="00766F3A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войсковой части</w:t>
      </w:r>
      <w:proofErr w:type="gramEnd"/>
    </w:p>
    <w:p w14:paraId="7D97BFB6" w14:textId="267CAEBB" w:rsidR="001822D2" w:rsidRDefault="00691D2F" w:rsidP="000C6CF8">
      <w:pPr>
        <w:spacing w:before="240"/>
        <w:jc w:val="both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D10B01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10B0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D10B01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</w:t>
      </w:r>
      <w:r w:rsid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перечислить причитающееся мне пособие одним из следующих способов</w:t>
      </w:r>
      <w:r w:rsidR="00D10B01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1822D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1822D2"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(сделать отметку в соответствующем квадрате и указать нужное)</w:t>
      </w:r>
    </w:p>
    <w:p w14:paraId="454B7F38" w14:textId="0A2A7C4F" w:rsidR="00B92296" w:rsidRDefault="00B92296" w:rsidP="00B92296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1316084" wp14:editId="4E508324">
            <wp:extent cx="247650" cy="238125"/>
            <wp:effectExtent l="0" t="0" r="0" b="9525"/>
            <wp:docPr id="5" name="Рисунок 5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370630_3277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 через </w:t>
      </w:r>
      <w:r w:rsidR="00EB4D66">
        <w:rPr>
          <w:rFonts w:ascii="Times New Roman" w:eastAsia="SimSun" w:hAnsi="Times New Roman" w:cs="Times New Roman"/>
          <w:sz w:val="24"/>
          <w:szCs w:val="28"/>
          <w:lang w:eastAsia="ru-RU"/>
        </w:rPr>
        <w:t>отделение Почты России</w:t>
      </w:r>
    </w:p>
    <w:p w14:paraId="7C5C5305" w14:textId="5983CE9C" w:rsidR="00B92296" w:rsidRDefault="00B92296" w:rsidP="00B92296">
      <w:pPr>
        <w:autoSpaceDE w:val="0"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1C3D818" wp14:editId="5145C64B">
            <wp:extent cx="247650" cy="238125"/>
            <wp:effectExtent l="0" t="0" r="0" b="9525"/>
            <wp:docPr id="6" name="Рисунок 6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370630_3277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iCs/>
        </w:rPr>
        <w:t xml:space="preserve"> </w:t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>пу</w:t>
      </w:r>
      <w:r w:rsidR="00EB4D66">
        <w:rPr>
          <w:rFonts w:ascii="Times New Roman" w:eastAsia="SimSun" w:hAnsi="Times New Roman" w:cs="Times New Roman"/>
          <w:sz w:val="24"/>
          <w:szCs w:val="28"/>
          <w:lang w:eastAsia="ru-RU"/>
        </w:rPr>
        <w:t>тем вручения в кассе Почты России</w:t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>,</w:t>
      </w:r>
    </w:p>
    <w:p w14:paraId="7CE9D22F" w14:textId="77777777" w:rsidR="00B92296" w:rsidRDefault="00B92296" w:rsidP="00B92296">
      <w:pPr>
        <w:autoSpaceDE w:val="0"/>
        <w:autoSpaceDN w:val="0"/>
        <w:spacing w:after="120" w:line="240" w:lineRule="auto"/>
        <w:ind w:firstLine="709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D50037" wp14:editId="12762E14">
            <wp:extent cx="247650" cy="238125"/>
            <wp:effectExtent l="0" t="0" r="0" b="9525"/>
            <wp:docPr id="7" name="Рисунок 7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370630_3277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путем вручения на дому.</w:t>
      </w:r>
    </w:p>
    <w:p w14:paraId="542A140C" w14:textId="1A6BC6A3" w:rsidR="001822D2" w:rsidRPr="005E6D86" w:rsidRDefault="001822D2" w:rsidP="001822D2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0B3F873" wp14:editId="034F24B4">
            <wp:extent cx="248716" cy="238125"/>
            <wp:effectExtent l="0" t="0" r="0" b="0"/>
            <wp:docPr id="14" name="Рисунок 14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86">
        <w:rPr>
          <w:rFonts w:ascii="Times New Roman" w:eastAsia="SimSun" w:hAnsi="Times New Roman" w:cs="Times New Roman"/>
          <w:iCs/>
          <w:sz w:val="24"/>
          <w:szCs w:val="28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через кредитную организацию</w:t>
      </w:r>
      <w:r w:rsidR="00E9188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</w:p>
    <w:p w14:paraId="6D4FEFF7" w14:textId="77777777" w:rsidR="001822D2" w:rsidRPr="005E6D86" w:rsidRDefault="001822D2" w:rsidP="001822D2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(полное наименование кредитной организации)</w:t>
      </w:r>
    </w:p>
    <w:p w14:paraId="03FDD639" w14:textId="199A3E83" w:rsidR="00E9188D" w:rsidRDefault="006C157A" w:rsidP="001822D2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БИК кредитной организации __________________________</w:t>
      </w:r>
      <w:r w:rsidR="00E9188D">
        <w:rPr>
          <w:rFonts w:ascii="Times New Roman" w:eastAsia="SimSu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</w:t>
      </w:r>
      <w:r w:rsidR="001822D2"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 w:rsidR="001822D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0FB5EF93" w14:textId="3F850FE4" w:rsidR="001822D2" w:rsidRDefault="001822D2" w:rsidP="00E9188D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на сч</w:t>
      </w:r>
      <w:r w:rsidR="00A144AD">
        <w:rPr>
          <w:rFonts w:ascii="Times New Roman" w:eastAsia="SimSun" w:hAnsi="Times New Roman" w:cs="Times New Roman"/>
          <w:sz w:val="24"/>
          <w:szCs w:val="24"/>
          <w:lang w:eastAsia="ru-RU"/>
        </w:rPr>
        <w:t>ё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т ________________________________________</w:t>
      </w:r>
      <w:r w:rsidR="00E9188D">
        <w:rPr>
          <w:rFonts w:ascii="Times New Roman" w:eastAsia="SimSun" w:hAnsi="Times New Roman" w:cs="Times New Roman"/>
          <w:sz w:val="24"/>
          <w:szCs w:val="24"/>
          <w:lang w:eastAsia="ru-RU"/>
        </w:rPr>
        <w:t>____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__________.</w:t>
      </w:r>
    </w:p>
    <w:p w14:paraId="51B4A614" w14:textId="77777777" w:rsidR="00BB0E8D" w:rsidRDefault="001822D2" w:rsidP="007860B4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(номер счета получателя)</w:t>
      </w:r>
    </w:p>
    <w:p w14:paraId="128819FC" w14:textId="65157E43" w:rsidR="007B61F9" w:rsidRPr="00703863" w:rsidRDefault="00A52739" w:rsidP="0070745D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87593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61F9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B61F9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 w:rsidR="007B61F9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7B61F9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достоверность представленных сведений</w:t>
      </w:r>
      <w:r w:rsidR="007B6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BB0E8D" w14:paraId="7972C415" w14:textId="77777777" w:rsidTr="001342E4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0A599099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BF7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6EA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BB0E8D" w14:paraId="22CD724E" w14:textId="77777777" w:rsidTr="001342E4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5B2E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FCD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804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A6CD70" w14:textId="77777777" w:rsidR="00BB0E8D" w:rsidRPr="00D10B01" w:rsidRDefault="00BB0E8D" w:rsidP="00691D2F">
      <w:pPr>
        <w:autoSpaceDE w:val="0"/>
        <w:autoSpaceDN w:val="0"/>
        <w:spacing w:after="12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</w:p>
    <w:sectPr w:rsidR="00BB0E8D" w:rsidRPr="00D1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D39B7B" w15:done="0"/>
  <w15:commentEx w15:paraId="0397F3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D39B7B" w16cid:durableId="2A1D7393"/>
  <w16cid:commentId w16cid:paraId="0397F33B" w16cid:durableId="2A1D7F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D55C" w14:textId="77777777" w:rsidR="006E067F" w:rsidRDefault="006E067F" w:rsidP="00171FE2">
      <w:pPr>
        <w:spacing w:after="0" w:line="240" w:lineRule="auto"/>
      </w:pPr>
      <w:r>
        <w:separator/>
      </w:r>
    </w:p>
  </w:endnote>
  <w:endnote w:type="continuationSeparator" w:id="0">
    <w:p w14:paraId="575584B8" w14:textId="77777777" w:rsidR="006E067F" w:rsidRDefault="006E067F" w:rsidP="0017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033D0" w14:textId="77777777" w:rsidR="006E067F" w:rsidRDefault="006E067F" w:rsidP="00171FE2">
      <w:pPr>
        <w:spacing w:after="0" w:line="240" w:lineRule="auto"/>
      </w:pPr>
      <w:r>
        <w:separator/>
      </w:r>
    </w:p>
  </w:footnote>
  <w:footnote w:type="continuationSeparator" w:id="0">
    <w:p w14:paraId="571A47AD" w14:textId="77777777" w:rsidR="006E067F" w:rsidRDefault="006E067F" w:rsidP="00171FE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уранова Александра Борисовна">
    <w15:presenceInfo w15:providerId="AD" w15:userId="S-1-5-21-276711311-566374766-1905203885-24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01"/>
    <w:rsid w:val="00026FF1"/>
    <w:rsid w:val="0007289B"/>
    <w:rsid w:val="000A1E4A"/>
    <w:rsid w:val="000C6CF8"/>
    <w:rsid w:val="000E4476"/>
    <w:rsid w:val="000F58AD"/>
    <w:rsid w:val="00110C10"/>
    <w:rsid w:val="001331BB"/>
    <w:rsid w:val="0014034A"/>
    <w:rsid w:val="00171FE2"/>
    <w:rsid w:val="0017587F"/>
    <w:rsid w:val="001822D2"/>
    <w:rsid w:val="001A1247"/>
    <w:rsid w:val="001B5980"/>
    <w:rsid w:val="001C7792"/>
    <w:rsid w:val="001D5EA1"/>
    <w:rsid w:val="002C7EA1"/>
    <w:rsid w:val="00305962"/>
    <w:rsid w:val="00352716"/>
    <w:rsid w:val="003B1448"/>
    <w:rsid w:val="003E530A"/>
    <w:rsid w:val="0040290D"/>
    <w:rsid w:val="004106D2"/>
    <w:rsid w:val="00425801"/>
    <w:rsid w:val="004C5A0E"/>
    <w:rsid w:val="004D45D2"/>
    <w:rsid w:val="004D5F9C"/>
    <w:rsid w:val="00501D0C"/>
    <w:rsid w:val="005079D5"/>
    <w:rsid w:val="005277E7"/>
    <w:rsid w:val="00534B17"/>
    <w:rsid w:val="005B2327"/>
    <w:rsid w:val="005B61F9"/>
    <w:rsid w:val="005C44A1"/>
    <w:rsid w:val="00674DEA"/>
    <w:rsid w:val="00691D2F"/>
    <w:rsid w:val="006C157A"/>
    <w:rsid w:val="006C720B"/>
    <w:rsid w:val="006D112B"/>
    <w:rsid w:val="006E067F"/>
    <w:rsid w:val="0070745D"/>
    <w:rsid w:val="00755AFC"/>
    <w:rsid w:val="00764BAC"/>
    <w:rsid w:val="00766F3A"/>
    <w:rsid w:val="00785281"/>
    <w:rsid w:val="007860B4"/>
    <w:rsid w:val="007B61F9"/>
    <w:rsid w:val="007C3D30"/>
    <w:rsid w:val="00823F26"/>
    <w:rsid w:val="00841C6D"/>
    <w:rsid w:val="008562F6"/>
    <w:rsid w:val="008D3EE3"/>
    <w:rsid w:val="00930C9C"/>
    <w:rsid w:val="009B3992"/>
    <w:rsid w:val="009B66B8"/>
    <w:rsid w:val="009E20BF"/>
    <w:rsid w:val="00A144AD"/>
    <w:rsid w:val="00A52739"/>
    <w:rsid w:val="00A56E14"/>
    <w:rsid w:val="00A65925"/>
    <w:rsid w:val="00A773C3"/>
    <w:rsid w:val="00B3269A"/>
    <w:rsid w:val="00B73CD3"/>
    <w:rsid w:val="00B77004"/>
    <w:rsid w:val="00B8490B"/>
    <w:rsid w:val="00B92296"/>
    <w:rsid w:val="00B96E7B"/>
    <w:rsid w:val="00BB0E8D"/>
    <w:rsid w:val="00BE0192"/>
    <w:rsid w:val="00BE6673"/>
    <w:rsid w:val="00C02577"/>
    <w:rsid w:val="00C72F40"/>
    <w:rsid w:val="00C841A9"/>
    <w:rsid w:val="00D022E9"/>
    <w:rsid w:val="00D10B01"/>
    <w:rsid w:val="00D4755F"/>
    <w:rsid w:val="00D840E0"/>
    <w:rsid w:val="00D948EB"/>
    <w:rsid w:val="00DC5E90"/>
    <w:rsid w:val="00DD7A42"/>
    <w:rsid w:val="00E30DD1"/>
    <w:rsid w:val="00E834A1"/>
    <w:rsid w:val="00E9188D"/>
    <w:rsid w:val="00EA2B06"/>
    <w:rsid w:val="00EB4D66"/>
    <w:rsid w:val="00EB76D8"/>
    <w:rsid w:val="00F07A68"/>
    <w:rsid w:val="00F56F74"/>
    <w:rsid w:val="00F574EB"/>
    <w:rsid w:val="00F73C11"/>
    <w:rsid w:val="00F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7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0B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17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FE2"/>
  </w:style>
  <w:style w:type="paragraph" w:styleId="a6">
    <w:name w:val="footer"/>
    <w:basedOn w:val="a"/>
    <w:link w:val="a7"/>
    <w:uiPriority w:val="99"/>
    <w:unhideWhenUsed/>
    <w:rsid w:val="0017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FE2"/>
  </w:style>
  <w:style w:type="paragraph" w:styleId="a8">
    <w:name w:val="endnote text"/>
    <w:basedOn w:val="a"/>
    <w:link w:val="a9"/>
    <w:uiPriority w:val="99"/>
    <w:semiHidden/>
    <w:unhideWhenUsed/>
    <w:rsid w:val="00171FE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71FE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71FE2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5B23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232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B232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5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6F74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F56F7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56F7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6F7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6F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6F7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930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0B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17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FE2"/>
  </w:style>
  <w:style w:type="paragraph" w:styleId="a6">
    <w:name w:val="footer"/>
    <w:basedOn w:val="a"/>
    <w:link w:val="a7"/>
    <w:uiPriority w:val="99"/>
    <w:unhideWhenUsed/>
    <w:rsid w:val="0017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FE2"/>
  </w:style>
  <w:style w:type="paragraph" w:styleId="a8">
    <w:name w:val="endnote text"/>
    <w:basedOn w:val="a"/>
    <w:link w:val="a9"/>
    <w:uiPriority w:val="99"/>
    <w:semiHidden/>
    <w:unhideWhenUsed/>
    <w:rsid w:val="00171FE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71FE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71FE2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5B23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232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B232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5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6F74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F56F7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56F7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6F7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6F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6F7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930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A32B-768E-4155-8FE2-A8D9B296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 Александра Андреевна</dc:creator>
  <cp:lastModifiedBy>Скрипникова Елена Владимировна</cp:lastModifiedBy>
  <cp:revision>2</cp:revision>
  <cp:lastPrinted>2024-10-31T11:16:00Z</cp:lastPrinted>
  <dcterms:created xsi:type="dcterms:W3CDTF">2025-01-20T17:53:00Z</dcterms:created>
  <dcterms:modified xsi:type="dcterms:W3CDTF">2025-01-20T17:53:00Z</dcterms:modified>
</cp:coreProperties>
</file>