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1C" w:rsidRPr="00F2311C" w:rsidRDefault="00F2311C" w:rsidP="00F2311C">
      <w:pPr>
        <w:spacing w:after="240"/>
        <w:ind w:left="4689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F2311C" w:rsidRDefault="00D3403D" w:rsidP="00F2311C">
      <w:pPr>
        <w:spacing w:after="120"/>
        <w:jc w:val="center"/>
        <w:rPr>
          <w:b/>
          <w:sz w:val="24"/>
          <w:szCs w:val="24"/>
        </w:rPr>
      </w:pPr>
      <w:r w:rsidRPr="00F2311C">
        <w:rPr>
          <w:b/>
          <w:sz w:val="24"/>
          <w:szCs w:val="24"/>
        </w:rPr>
        <w:t>ЗАЯВЛЕНИ</w:t>
      </w:r>
      <w:r w:rsidR="00F2311C">
        <w:rPr>
          <w:b/>
          <w:sz w:val="24"/>
          <w:szCs w:val="24"/>
        </w:rPr>
        <w:t>Е</w:t>
      </w:r>
    </w:p>
    <w:p w:rsidR="00E03D8B" w:rsidRPr="0079707D" w:rsidRDefault="00F2311C" w:rsidP="00F2311C">
      <w:pPr>
        <w:spacing w:after="240"/>
        <w:jc w:val="center"/>
        <w:rPr>
          <w:sz w:val="22"/>
          <w:szCs w:val="22"/>
        </w:rPr>
      </w:pPr>
      <w:r w:rsidRPr="0079707D">
        <w:rPr>
          <w:sz w:val="22"/>
          <w:szCs w:val="22"/>
        </w:rPr>
        <w:t xml:space="preserve">о предоставлении государственной услуги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</w:t>
      </w:r>
      <w:r w:rsidR="0079707D">
        <w:rPr>
          <w:sz w:val="22"/>
          <w:szCs w:val="22"/>
        </w:rPr>
        <w:br/>
      </w:r>
      <w:r w:rsidRPr="0079707D">
        <w:rPr>
          <w:sz w:val="22"/>
          <w:szCs w:val="22"/>
        </w:rPr>
        <w:t xml:space="preserve">собак-проводников в соответствии со статьей 11.1 Федерального закона от 24 ноября </w:t>
      </w:r>
      <w:smartTag w:uri="urn:schemas-microsoft-com:office:smarttags" w:element="metricconverter">
        <w:smartTagPr>
          <w:attr w:name="ProductID" w:val="1995 г"/>
        </w:smartTagPr>
        <w:r w:rsidRPr="0079707D">
          <w:rPr>
            <w:sz w:val="22"/>
            <w:szCs w:val="22"/>
          </w:rPr>
          <w:t>1995 г</w:t>
        </w:r>
      </w:smartTag>
      <w:r w:rsidRPr="0079707D">
        <w:rPr>
          <w:sz w:val="22"/>
          <w:szCs w:val="22"/>
        </w:rPr>
        <w:t xml:space="preserve">. </w:t>
      </w:r>
      <w:r w:rsidR="0079707D">
        <w:rPr>
          <w:sz w:val="22"/>
          <w:szCs w:val="22"/>
        </w:rPr>
        <w:br/>
      </w:r>
      <w:r w:rsidRPr="0079707D">
        <w:rPr>
          <w:sz w:val="22"/>
          <w:szCs w:val="22"/>
        </w:rPr>
        <w:t xml:space="preserve">№ 181-ФЗ «О социальной защите инвалидов в Российской Федерации» и статьями 14 – 19 </w:t>
      </w:r>
      <w:r w:rsidR="0079707D">
        <w:rPr>
          <w:sz w:val="22"/>
          <w:szCs w:val="22"/>
        </w:rPr>
        <w:br/>
      </w:r>
      <w:r w:rsidRPr="0079707D">
        <w:rPr>
          <w:sz w:val="22"/>
          <w:szCs w:val="22"/>
        </w:rPr>
        <w:t xml:space="preserve">Федерального закона от 12 января </w:t>
      </w:r>
      <w:smartTag w:uri="urn:schemas-microsoft-com:office:smarttags" w:element="metricconverter">
        <w:smartTagPr>
          <w:attr w:name="ProductID" w:val="1995 г"/>
        </w:smartTagPr>
        <w:r w:rsidRPr="0079707D">
          <w:rPr>
            <w:sz w:val="22"/>
            <w:szCs w:val="22"/>
          </w:rPr>
          <w:t>1995 г</w:t>
        </w:r>
      </w:smartTag>
      <w:r w:rsidRPr="0079707D">
        <w:rPr>
          <w:sz w:val="22"/>
          <w:szCs w:val="22"/>
        </w:rPr>
        <w:t>. № 5-ФЗ «О ветеранах»</w:t>
      </w:r>
    </w:p>
    <w:tbl>
      <w:tblPr>
        <w:tblStyle w:val="ad"/>
        <w:tblW w:w="99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6"/>
        <w:gridCol w:w="5273"/>
      </w:tblGrid>
      <w:tr w:rsidR="00F2311C" w:rsidTr="00F645B2">
        <w:tc>
          <w:tcPr>
            <w:tcW w:w="4706" w:type="dxa"/>
            <w:vAlign w:val="bottom"/>
          </w:tcPr>
          <w:p w:rsidR="00F2311C" w:rsidRDefault="00F2311C" w:rsidP="00F23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территориального органа Фонда </w:t>
            </w:r>
            <w:r w:rsidR="00F645B2">
              <w:rPr>
                <w:sz w:val="22"/>
                <w:szCs w:val="22"/>
              </w:rPr>
              <w:t xml:space="preserve">пенсионного и </w:t>
            </w:r>
            <w:r>
              <w:rPr>
                <w:sz w:val="22"/>
                <w:szCs w:val="22"/>
              </w:rPr>
              <w:t>социального страхования Российской Федерации, в который подается заявление:</w:t>
            </w:r>
          </w:p>
        </w:tc>
        <w:tc>
          <w:tcPr>
            <w:tcW w:w="5273" w:type="dxa"/>
            <w:tcBorders>
              <w:bottom w:val="single" w:sz="4" w:space="0" w:color="auto"/>
            </w:tcBorders>
          </w:tcPr>
          <w:p w:rsidR="00F2311C" w:rsidRDefault="00F645B2" w:rsidP="00F6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Отделение Фонда пенсионного и социального страхования Российской Федерации по Воронежской области</w:t>
            </w:r>
            <w:bookmarkStart w:id="0" w:name="_GoBack"/>
            <w:bookmarkEnd w:id="0"/>
          </w:p>
        </w:tc>
      </w:tr>
    </w:tbl>
    <w:p w:rsidR="00F2311C" w:rsidRPr="00F2311C" w:rsidRDefault="00F2311C" w:rsidP="00F2311C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заявителе</w:t>
      </w:r>
    </w:p>
    <w:tbl>
      <w:tblPr>
        <w:tblStyle w:val="ad"/>
        <w:tblW w:w="99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63"/>
        <w:gridCol w:w="7116"/>
      </w:tblGrid>
      <w:tr w:rsidR="00F2311C" w:rsidTr="00F2311C">
        <w:tc>
          <w:tcPr>
            <w:tcW w:w="2863" w:type="dxa"/>
            <w:vAlign w:val="bottom"/>
          </w:tcPr>
          <w:p w:rsidR="00F2311C" w:rsidRDefault="00F2311C" w:rsidP="00B5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</w:t>
            </w:r>
            <w:r w:rsidR="0079707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(при наличии):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vAlign w:val="bottom"/>
          </w:tcPr>
          <w:p w:rsidR="00F2311C" w:rsidRDefault="00F2311C" w:rsidP="00B547C6">
            <w:pPr>
              <w:rPr>
                <w:sz w:val="22"/>
                <w:szCs w:val="22"/>
              </w:rPr>
            </w:pPr>
          </w:p>
        </w:tc>
      </w:tr>
    </w:tbl>
    <w:p w:rsidR="00F2311C" w:rsidRPr="0079707D" w:rsidRDefault="00F2311C" w:rsidP="00F2311C">
      <w:pPr>
        <w:rPr>
          <w:sz w:val="2"/>
          <w:szCs w:val="2"/>
        </w:rPr>
      </w:pPr>
    </w:p>
    <w:tbl>
      <w:tblPr>
        <w:tblStyle w:val="ad"/>
        <w:tblW w:w="99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63"/>
        <w:gridCol w:w="7116"/>
      </w:tblGrid>
      <w:tr w:rsidR="00F2311C" w:rsidTr="000D0408">
        <w:trPr>
          <w:trHeight w:val="440"/>
        </w:trPr>
        <w:tc>
          <w:tcPr>
            <w:tcW w:w="2863" w:type="dxa"/>
          </w:tcPr>
          <w:p w:rsidR="00F2311C" w:rsidRDefault="0079707D" w:rsidP="00B5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жительства: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vAlign w:val="bottom"/>
          </w:tcPr>
          <w:p w:rsidR="00F2311C" w:rsidRDefault="00F2311C" w:rsidP="00B547C6">
            <w:pPr>
              <w:rPr>
                <w:sz w:val="22"/>
                <w:szCs w:val="22"/>
              </w:rPr>
            </w:pPr>
          </w:p>
        </w:tc>
      </w:tr>
    </w:tbl>
    <w:p w:rsidR="00F2311C" w:rsidRPr="00F2311C" w:rsidRDefault="00F2311C" w:rsidP="00F2311C">
      <w:pPr>
        <w:rPr>
          <w:sz w:val="2"/>
          <w:szCs w:val="2"/>
        </w:rPr>
      </w:pPr>
    </w:p>
    <w:tbl>
      <w:tblPr>
        <w:tblStyle w:val="ad"/>
        <w:tblW w:w="99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63"/>
        <w:gridCol w:w="7116"/>
      </w:tblGrid>
      <w:tr w:rsidR="00F2311C" w:rsidTr="00B547C6">
        <w:tc>
          <w:tcPr>
            <w:tcW w:w="2863" w:type="dxa"/>
            <w:vAlign w:val="bottom"/>
          </w:tcPr>
          <w:p w:rsidR="00F2311C" w:rsidRDefault="00F2311C" w:rsidP="00B5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</w:t>
            </w:r>
            <w:r w:rsidR="000D040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(при наличии) лица, представляющего интересы заявителя (указывается при подаче заявления лицом, представляющим интересы заявителя):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vAlign w:val="bottom"/>
          </w:tcPr>
          <w:p w:rsidR="00F2311C" w:rsidRDefault="00F2311C" w:rsidP="00B547C6">
            <w:pPr>
              <w:rPr>
                <w:sz w:val="22"/>
                <w:szCs w:val="22"/>
              </w:rPr>
            </w:pPr>
          </w:p>
        </w:tc>
      </w:tr>
    </w:tbl>
    <w:p w:rsidR="00F2311C" w:rsidRPr="00F2311C" w:rsidRDefault="00F2311C" w:rsidP="00F2311C">
      <w:pPr>
        <w:rPr>
          <w:sz w:val="2"/>
          <w:szCs w:val="2"/>
        </w:rPr>
      </w:pPr>
    </w:p>
    <w:tbl>
      <w:tblPr>
        <w:tblStyle w:val="ad"/>
        <w:tblW w:w="99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63"/>
        <w:gridCol w:w="7116"/>
      </w:tblGrid>
      <w:tr w:rsidR="000D0408" w:rsidTr="00FC660F">
        <w:trPr>
          <w:trHeight w:val="720"/>
        </w:trPr>
        <w:tc>
          <w:tcPr>
            <w:tcW w:w="2863" w:type="dxa"/>
            <w:vMerge w:val="restart"/>
            <w:vAlign w:val="bottom"/>
          </w:tcPr>
          <w:p w:rsidR="000D0408" w:rsidRPr="00F2311C" w:rsidRDefault="000D0408" w:rsidP="00B547C6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Адрес места пребывания, фактического проживания инвалида, ребенка-</w:t>
            </w:r>
            <w:proofErr w:type="gramStart"/>
            <w:r>
              <w:rPr>
                <w:sz w:val="22"/>
                <w:szCs w:val="22"/>
              </w:rPr>
              <w:t>инвалида:</w:t>
            </w:r>
            <w:r>
              <w:rPr>
                <w:sz w:val="22"/>
                <w:szCs w:val="22"/>
              </w:rPr>
              <w:br/>
            </w:r>
            <w:r w:rsidRPr="000D0408">
              <w:rPr>
                <w:sz w:val="18"/>
                <w:szCs w:val="18"/>
              </w:rPr>
              <w:t>(</w:t>
            </w:r>
            <w:proofErr w:type="gramEnd"/>
            <w:r w:rsidRPr="000D0408">
              <w:rPr>
                <w:sz w:val="18"/>
                <w:szCs w:val="18"/>
              </w:rPr>
              <w:t>не заполняется при совпадении с адресом места жительства)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vAlign w:val="bottom"/>
          </w:tcPr>
          <w:p w:rsidR="000D0408" w:rsidRDefault="000D0408" w:rsidP="00B547C6">
            <w:pPr>
              <w:rPr>
                <w:sz w:val="22"/>
                <w:szCs w:val="22"/>
              </w:rPr>
            </w:pPr>
          </w:p>
        </w:tc>
      </w:tr>
      <w:tr w:rsidR="000D0408" w:rsidTr="000D0408">
        <w:tc>
          <w:tcPr>
            <w:tcW w:w="2863" w:type="dxa"/>
            <w:vMerge/>
          </w:tcPr>
          <w:p w:rsidR="000D0408" w:rsidRPr="00F2311C" w:rsidRDefault="000D0408" w:rsidP="00B547C6">
            <w:pPr>
              <w:rPr>
                <w:sz w:val="16"/>
                <w:szCs w:val="16"/>
              </w:rPr>
            </w:pPr>
          </w:p>
        </w:tc>
        <w:tc>
          <w:tcPr>
            <w:tcW w:w="7116" w:type="dxa"/>
            <w:tcBorders>
              <w:bottom w:val="single" w:sz="4" w:space="0" w:color="auto"/>
            </w:tcBorders>
            <w:vAlign w:val="bottom"/>
          </w:tcPr>
          <w:p w:rsidR="000D0408" w:rsidRDefault="000D0408" w:rsidP="00B547C6">
            <w:pPr>
              <w:rPr>
                <w:sz w:val="22"/>
                <w:szCs w:val="22"/>
              </w:rPr>
            </w:pPr>
          </w:p>
        </w:tc>
      </w:tr>
      <w:tr w:rsidR="000D0408" w:rsidTr="000D0408">
        <w:tc>
          <w:tcPr>
            <w:tcW w:w="2863" w:type="dxa"/>
            <w:vMerge/>
            <w:vAlign w:val="bottom"/>
          </w:tcPr>
          <w:p w:rsidR="000D0408" w:rsidRPr="00F2311C" w:rsidRDefault="000D0408" w:rsidP="00B547C6">
            <w:pPr>
              <w:rPr>
                <w:sz w:val="16"/>
                <w:szCs w:val="16"/>
              </w:rPr>
            </w:pPr>
          </w:p>
        </w:tc>
        <w:tc>
          <w:tcPr>
            <w:tcW w:w="7116" w:type="dxa"/>
            <w:tcBorders>
              <w:bottom w:val="single" w:sz="4" w:space="0" w:color="auto"/>
            </w:tcBorders>
            <w:vAlign w:val="bottom"/>
          </w:tcPr>
          <w:p w:rsidR="000D0408" w:rsidRDefault="000D0408" w:rsidP="00B547C6">
            <w:pPr>
              <w:rPr>
                <w:sz w:val="22"/>
                <w:szCs w:val="22"/>
              </w:rPr>
            </w:pPr>
          </w:p>
        </w:tc>
      </w:tr>
    </w:tbl>
    <w:p w:rsidR="00F2311C" w:rsidRPr="008A649A" w:rsidRDefault="00F2311C" w:rsidP="00F2311C">
      <w:pPr>
        <w:rPr>
          <w:sz w:val="2"/>
          <w:szCs w:val="2"/>
        </w:rPr>
      </w:pP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3221"/>
      </w:tblGrid>
      <w:tr w:rsidR="008A649A" w:rsidRPr="00DC3369" w:rsidTr="00CA709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49A" w:rsidRPr="00DC3369" w:rsidRDefault="008A649A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1" w:type="dxa"/>
            <w:tcBorders>
              <w:left w:val="single" w:sz="4" w:space="0" w:color="auto"/>
            </w:tcBorders>
            <w:vAlign w:val="bottom"/>
          </w:tcPr>
          <w:p w:rsidR="008A649A" w:rsidRPr="00DC3369" w:rsidRDefault="008A649A" w:rsidP="00B547C6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совпадает с местом жительства</w:t>
            </w:r>
          </w:p>
        </w:tc>
      </w:tr>
    </w:tbl>
    <w:p w:rsidR="00F2311C" w:rsidRPr="00991782" w:rsidRDefault="00F2311C" w:rsidP="00F2311C">
      <w:pPr>
        <w:rPr>
          <w:sz w:val="2"/>
          <w:szCs w:val="2"/>
        </w:rPr>
      </w:pPr>
    </w:p>
    <w:tbl>
      <w:tblPr>
        <w:tblStyle w:val="ad"/>
        <w:tblW w:w="986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59"/>
        <w:gridCol w:w="198"/>
        <w:gridCol w:w="397"/>
        <w:gridCol w:w="255"/>
        <w:gridCol w:w="1134"/>
        <w:gridCol w:w="340"/>
        <w:gridCol w:w="340"/>
        <w:gridCol w:w="340"/>
      </w:tblGrid>
      <w:tr w:rsidR="00991782" w:rsidTr="00450773">
        <w:tc>
          <w:tcPr>
            <w:tcW w:w="6859" w:type="dxa"/>
            <w:vAlign w:val="bottom"/>
          </w:tcPr>
          <w:p w:rsidR="00991782" w:rsidRDefault="00991782" w:rsidP="00F23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нахождения по месту пребывания, фактического проживания до:</w:t>
            </w:r>
          </w:p>
        </w:tc>
        <w:tc>
          <w:tcPr>
            <w:tcW w:w="198" w:type="dxa"/>
            <w:vAlign w:val="bottom"/>
          </w:tcPr>
          <w:p w:rsidR="00991782" w:rsidRDefault="00991782" w:rsidP="009917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91782" w:rsidRDefault="00991782" w:rsidP="00991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991782" w:rsidRDefault="00991782" w:rsidP="00F23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91782" w:rsidRDefault="00991782" w:rsidP="00991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991782" w:rsidRDefault="00991782" w:rsidP="009917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991782" w:rsidRDefault="00991782" w:rsidP="00F2311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991782" w:rsidRDefault="00991782" w:rsidP="0099178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F2311C" w:rsidRPr="00991782" w:rsidRDefault="00F2311C" w:rsidP="00F2311C">
      <w:pPr>
        <w:rPr>
          <w:sz w:val="2"/>
          <w:szCs w:val="2"/>
        </w:rPr>
      </w:pPr>
    </w:p>
    <w:tbl>
      <w:tblPr>
        <w:tblStyle w:val="ad"/>
        <w:tblW w:w="487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198"/>
        <w:gridCol w:w="397"/>
        <w:gridCol w:w="255"/>
        <w:gridCol w:w="1134"/>
        <w:gridCol w:w="340"/>
        <w:gridCol w:w="340"/>
        <w:gridCol w:w="340"/>
      </w:tblGrid>
      <w:tr w:rsidR="00E96DEA" w:rsidTr="00450773">
        <w:tc>
          <w:tcPr>
            <w:tcW w:w="1871" w:type="dxa"/>
            <w:vAlign w:val="bottom"/>
          </w:tcPr>
          <w:p w:rsidR="00991782" w:rsidRDefault="00991782" w:rsidP="00B5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рождения:</w:t>
            </w:r>
          </w:p>
        </w:tc>
        <w:tc>
          <w:tcPr>
            <w:tcW w:w="198" w:type="dxa"/>
            <w:vAlign w:val="bottom"/>
          </w:tcPr>
          <w:p w:rsidR="00991782" w:rsidRDefault="00991782" w:rsidP="00B54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91782" w:rsidRDefault="00991782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991782" w:rsidRDefault="00991782" w:rsidP="00B5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91782" w:rsidRDefault="00991782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991782" w:rsidRDefault="00991782" w:rsidP="00B54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991782" w:rsidRDefault="00991782" w:rsidP="00B547C6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991782" w:rsidRDefault="00991782" w:rsidP="00B547C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F2311C" w:rsidRPr="00F2311C" w:rsidRDefault="00991782" w:rsidP="00F2311C">
      <w:pPr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 инвалида:</w:t>
      </w:r>
    </w:p>
    <w:p w:rsidR="00F2311C" w:rsidRPr="00F2311C" w:rsidRDefault="00991782" w:rsidP="00991782">
      <w:pPr>
        <w:keepNext/>
        <w:ind w:firstLine="567"/>
        <w:rPr>
          <w:sz w:val="22"/>
          <w:szCs w:val="22"/>
        </w:rPr>
      </w:pPr>
      <w:r>
        <w:rPr>
          <w:sz w:val="22"/>
          <w:szCs w:val="22"/>
        </w:rPr>
        <w:t>наименование</w:t>
      </w:r>
      <w:r w:rsidR="008A4C03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</w:p>
    <w:p w:rsidR="00F2311C" w:rsidRPr="00991782" w:rsidRDefault="00F2311C" w:rsidP="008A4C03">
      <w:pPr>
        <w:keepNext/>
        <w:pBdr>
          <w:top w:val="single" w:sz="4" w:space="1" w:color="auto"/>
        </w:pBdr>
        <w:ind w:left="2072"/>
        <w:rPr>
          <w:sz w:val="2"/>
          <w:szCs w:val="2"/>
        </w:rPr>
      </w:pPr>
    </w:p>
    <w:tbl>
      <w:tblPr>
        <w:tblStyle w:val="ad"/>
        <w:tblW w:w="929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1304"/>
        <w:gridCol w:w="845"/>
        <w:gridCol w:w="1814"/>
        <w:gridCol w:w="1588"/>
        <w:gridCol w:w="198"/>
        <w:gridCol w:w="397"/>
        <w:gridCol w:w="255"/>
        <w:gridCol w:w="1134"/>
        <w:gridCol w:w="340"/>
        <w:gridCol w:w="340"/>
        <w:gridCol w:w="340"/>
      </w:tblGrid>
      <w:tr w:rsidR="00991782" w:rsidTr="00450773">
        <w:tc>
          <w:tcPr>
            <w:tcW w:w="737" w:type="dxa"/>
            <w:vAlign w:val="bottom"/>
          </w:tcPr>
          <w:p w:rsidR="00991782" w:rsidRDefault="00991782" w:rsidP="00F23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серия: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991782" w:rsidRDefault="00991782" w:rsidP="00991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bottom"/>
          </w:tcPr>
          <w:p w:rsidR="00991782" w:rsidRDefault="00991782" w:rsidP="0099178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номер: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991782" w:rsidRDefault="00991782" w:rsidP="00991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bottom"/>
          </w:tcPr>
          <w:p w:rsidR="00991782" w:rsidRDefault="00991782" w:rsidP="0099178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</w:t>
            </w:r>
          </w:p>
        </w:tc>
        <w:tc>
          <w:tcPr>
            <w:tcW w:w="198" w:type="dxa"/>
            <w:vAlign w:val="bottom"/>
          </w:tcPr>
          <w:p w:rsidR="00991782" w:rsidRDefault="00991782" w:rsidP="009917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91782" w:rsidRDefault="00991782" w:rsidP="00991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991782" w:rsidRDefault="00991782" w:rsidP="00F23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91782" w:rsidRDefault="00991782" w:rsidP="00991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991782" w:rsidRDefault="00991782" w:rsidP="009917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991782" w:rsidRDefault="00991782" w:rsidP="00F2311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991782" w:rsidRDefault="00991782" w:rsidP="0099178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F2311C" w:rsidRPr="00F2311C" w:rsidRDefault="00A07F1E" w:rsidP="00FC660F">
      <w:pPr>
        <w:keepNext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наименование </w:t>
      </w:r>
      <w:proofErr w:type="gramStart"/>
      <w:r>
        <w:rPr>
          <w:sz w:val="22"/>
          <w:szCs w:val="22"/>
        </w:rPr>
        <w:t>органа,</w:t>
      </w:r>
      <w:r>
        <w:rPr>
          <w:sz w:val="22"/>
          <w:szCs w:val="22"/>
        </w:rPr>
        <w:br/>
        <w:t>выдавшего</w:t>
      </w:r>
      <w:proofErr w:type="gramEnd"/>
      <w:r>
        <w:rPr>
          <w:sz w:val="22"/>
          <w:szCs w:val="22"/>
        </w:rPr>
        <w:t xml:space="preserve"> документ:  </w:t>
      </w:r>
    </w:p>
    <w:p w:rsidR="00F2311C" w:rsidRPr="00A07F1E" w:rsidRDefault="00F2311C" w:rsidP="00A07F1E">
      <w:pPr>
        <w:pBdr>
          <w:top w:val="single" w:sz="4" w:space="1" w:color="auto"/>
        </w:pBdr>
        <w:ind w:left="2730"/>
        <w:rPr>
          <w:sz w:val="2"/>
          <w:szCs w:val="2"/>
        </w:rPr>
      </w:pPr>
    </w:p>
    <w:p w:rsidR="00F2311C" w:rsidRPr="00F2311C" w:rsidRDefault="00CA7093" w:rsidP="00F2311C">
      <w:pPr>
        <w:rPr>
          <w:sz w:val="22"/>
          <w:szCs w:val="22"/>
        </w:rPr>
      </w:pPr>
      <w:r>
        <w:rPr>
          <w:sz w:val="22"/>
          <w:szCs w:val="22"/>
        </w:rPr>
        <w:t xml:space="preserve">Телефон домашний (при наличии) с указанием кода города:  </w:t>
      </w:r>
    </w:p>
    <w:p w:rsidR="00F2311C" w:rsidRPr="00CA7093" w:rsidRDefault="00F2311C" w:rsidP="00CA7093">
      <w:pPr>
        <w:pBdr>
          <w:top w:val="single" w:sz="4" w:space="1" w:color="auto"/>
        </w:pBdr>
        <w:ind w:left="5767"/>
        <w:rPr>
          <w:sz w:val="2"/>
          <w:szCs w:val="2"/>
        </w:rPr>
      </w:pPr>
    </w:p>
    <w:p w:rsidR="00CA7093" w:rsidRDefault="00CA7093" w:rsidP="00F2311C">
      <w:pPr>
        <w:rPr>
          <w:sz w:val="22"/>
          <w:szCs w:val="22"/>
        </w:rPr>
      </w:pPr>
      <w:r>
        <w:rPr>
          <w:sz w:val="22"/>
          <w:szCs w:val="22"/>
        </w:rPr>
        <w:t>Телефон мобильный (при</w:t>
      </w:r>
      <w:r w:rsidR="00FC66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наличии):  </w:t>
      </w:r>
    </w:p>
    <w:p w:rsidR="00CA7093" w:rsidRPr="00CA7093" w:rsidRDefault="00CA7093" w:rsidP="00FC660F">
      <w:pPr>
        <w:pBdr>
          <w:top w:val="single" w:sz="4" w:space="1" w:color="auto"/>
        </w:pBdr>
        <w:ind w:left="3470"/>
        <w:rPr>
          <w:sz w:val="2"/>
          <w:szCs w:val="2"/>
        </w:rPr>
      </w:pPr>
    </w:p>
    <w:p w:rsidR="00CA7093" w:rsidRDefault="00CA7093" w:rsidP="00F2311C">
      <w:pPr>
        <w:rPr>
          <w:sz w:val="22"/>
          <w:szCs w:val="22"/>
        </w:rPr>
      </w:pPr>
      <w:r>
        <w:rPr>
          <w:sz w:val="22"/>
          <w:szCs w:val="22"/>
        </w:rPr>
        <w:t xml:space="preserve">Адрес электронной почты (при наличии):  </w:t>
      </w:r>
    </w:p>
    <w:p w:rsidR="00CA7093" w:rsidRPr="00CA7093" w:rsidRDefault="00CA7093" w:rsidP="00CA7093">
      <w:pPr>
        <w:pBdr>
          <w:top w:val="single" w:sz="4" w:space="1" w:color="auto"/>
        </w:pBdr>
        <w:ind w:left="4018"/>
        <w:rPr>
          <w:sz w:val="2"/>
          <w:szCs w:val="2"/>
        </w:rPr>
      </w:pPr>
    </w:p>
    <w:p w:rsidR="00CA7093" w:rsidRDefault="00CA7093" w:rsidP="00F2311C">
      <w:pPr>
        <w:rPr>
          <w:sz w:val="22"/>
          <w:szCs w:val="22"/>
        </w:rPr>
      </w:pPr>
      <w:r>
        <w:rPr>
          <w:sz w:val="22"/>
          <w:szCs w:val="22"/>
        </w:rPr>
        <w:t>Страховой номер индивидуального лицевого счета</w:t>
      </w:r>
      <w:r>
        <w:rPr>
          <w:sz w:val="22"/>
          <w:szCs w:val="22"/>
        </w:rPr>
        <w:br/>
        <w:t xml:space="preserve">инвалида (заполняется по желанию):  </w:t>
      </w:r>
    </w:p>
    <w:p w:rsidR="00CA7093" w:rsidRPr="00CA7093" w:rsidRDefault="00CA7093" w:rsidP="00A20ADC">
      <w:pPr>
        <w:pBdr>
          <w:top w:val="single" w:sz="4" w:space="1" w:color="auto"/>
        </w:pBdr>
        <w:spacing w:after="120"/>
        <w:ind w:left="3572"/>
        <w:rPr>
          <w:sz w:val="2"/>
          <w:szCs w:val="2"/>
        </w:rPr>
      </w:pPr>
    </w:p>
    <w:p w:rsidR="00CA7093" w:rsidRPr="00CA7093" w:rsidRDefault="00CA7093" w:rsidP="00CA7093">
      <w:pPr>
        <w:spacing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технических средств реабилитации, услуг с указанием вида обеспечения</w:t>
      </w:r>
    </w:p>
    <w:tbl>
      <w:tblPr>
        <w:tblStyle w:val="ad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82"/>
        <w:gridCol w:w="1332"/>
        <w:gridCol w:w="1332"/>
        <w:gridCol w:w="1332"/>
      </w:tblGrid>
      <w:tr w:rsidR="00CA7093" w:rsidTr="008219DA">
        <w:tc>
          <w:tcPr>
            <w:tcW w:w="5982" w:type="dxa"/>
            <w:vMerge w:val="restart"/>
            <w:vAlign w:val="center"/>
          </w:tcPr>
          <w:p w:rsidR="00CA7093" w:rsidRPr="00CA7093" w:rsidRDefault="00CA7093" w:rsidP="00CA7093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Наименование технического средства реабилитации или </w:t>
            </w:r>
            <w:proofErr w:type="gramStart"/>
            <w:r>
              <w:rPr>
                <w:sz w:val="22"/>
                <w:szCs w:val="22"/>
              </w:rPr>
              <w:t>услуги</w:t>
            </w:r>
            <w:r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в случае оказания услуги по ремонту после наименования технического средства реабилитации указывается «(ремонт)»</w:t>
            </w:r>
          </w:p>
        </w:tc>
        <w:tc>
          <w:tcPr>
            <w:tcW w:w="3996" w:type="dxa"/>
            <w:gridSpan w:val="3"/>
            <w:vAlign w:val="center"/>
          </w:tcPr>
          <w:p w:rsidR="00CA7093" w:rsidRPr="00CA7093" w:rsidRDefault="00CA7093" w:rsidP="00CA7093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Вид </w:t>
            </w:r>
            <w:proofErr w:type="gramStart"/>
            <w:r>
              <w:rPr>
                <w:sz w:val="22"/>
                <w:szCs w:val="22"/>
              </w:rPr>
              <w:t>обеспечения</w:t>
            </w:r>
            <w:r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отмечается один из трех возможных видов обеспечения)</w:t>
            </w:r>
          </w:p>
        </w:tc>
      </w:tr>
      <w:tr w:rsidR="00CA7093" w:rsidTr="00CA7093">
        <w:tc>
          <w:tcPr>
            <w:tcW w:w="5982" w:type="dxa"/>
            <w:vMerge/>
            <w:vAlign w:val="center"/>
          </w:tcPr>
          <w:p w:rsidR="00CA7093" w:rsidRDefault="00CA7093" w:rsidP="00F2311C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CA7093" w:rsidRPr="00CA7093" w:rsidRDefault="00CA7093" w:rsidP="00CA70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</w:t>
            </w:r>
            <w:r>
              <w:rPr>
                <w:sz w:val="18"/>
                <w:szCs w:val="18"/>
              </w:rPr>
              <w:softHyphen/>
              <w:t>ление изделия, оказание услуги</w:t>
            </w:r>
          </w:p>
        </w:tc>
        <w:tc>
          <w:tcPr>
            <w:tcW w:w="1332" w:type="dxa"/>
            <w:vAlign w:val="center"/>
          </w:tcPr>
          <w:p w:rsidR="00CA7093" w:rsidRPr="00CA7093" w:rsidRDefault="00CA7093" w:rsidP="00CA70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компен</w:t>
            </w:r>
            <w:r>
              <w:rPr>
                <w:sz w:val="18"/>
                <w:szCs w:val="18"/>
              </w:rPr>
              <w:softHyphen/>
              <w:t>сации расходов</w:t>
            </w:r>
          </w:p>
        </w:tc>
        <w:tc>
          <w:tcPr>
            <w:tcW w:w="1332" w:type="dxa"/>
            <w:vAlign w:val="center"/>
          </w:tcPr>
          <w:p w:rsidR="00CA7093" w:rsidRPr="00CA7093" w:rsidRDefault="00CA7093" w:rsidP="00CA70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</w:t>
            </w:r>
            <w:r>
              <w:rPr>
                <w:sz w:val="18"/>
                <w:szCs w:val="18"/>
              </w:rPr>
              <w:softHyphen/>
              <w:t>вание электрон</w:t>
            </w:r>
            <w:r>
              <w:rPr>
                <w:sz w:val="18"/>
                <w:szCs w:val="18"/>
              </w:rPr>
              <w:softHyphen/>
              <w:t>ного сертифи</w:t>
            </w:r>
            <w:r>
              <w:rPr>
                <w:sz w:val="18"/>
                <w:szCs w:val="18"/>
              </w:rPr>
              <w:softHyphen/>
              <w:t>ката</w:t>
            </w:r>
          </w:p>
        </w:tc>
      </w:tr>
      <w:tr w:rsidR="00CA7093" w:rsidTr="00CA7093">
        <w:tc>
          <w:tcPr>
            <w:tcW w:w="5982" w:type="dxa"/>
          </w:tcPr>
          <w:p w:rsidR="00CA7093" w:rsidRDefault="00CA7093" w:rsidP="00F2311C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CA7093" w:rsidRDefault="00CA7093" w:rsidP="00CA7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CA7093" w:rsidRDefault="00CA7093" w:rsidP="00CA7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CA7093" w:rsidRDefault="00CA7093" w:rsidP="00CA7093">
            <w:pPr>
              <w:jc w:val="center"/>
              <w:rPr>
                <w:sz w:val="22"/>
                <w:szCs w:val="22"/>
              </w:rPr>
            </w:pPr>
          </w:p>
        </w:tc>
      </w:tr>
      <w:tr w:rsidR="00CA7093" w:rsidTr="00CA7093">
        <w:tc>
          <w:tcPr>
            <w:tcW w:w="5982" w:type="dxa"/>
          </w:tcPr>
          <w:p w:rsidR="00CA7093" w:rsidRDefault="00CA7093" w:rsidP="00F2311C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CA7093" w:rsidRDefault="00CA7093" w:rsidP="00CA7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CA7093" w:rsidRDefault="00CA7093" w:rsidP="00CA7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CA7093" w:rsidRDefault="00CA7093" w:rsidP="00CA7093">
            <w:pPr>
              <w:jc w:val="center"/>
              <w:rPr>
                <w:sz w:val="22"/>
                <w:szCs w:val="22"/>
              </w:rPr>
            </w:pPr>
          </w:p>
        </w:tc>
      </w:tr>
      <w:tr w:rsidR="00CA7093" w:rsidTr="00CA7093">
        <w:tc>
          <w:tcPr>
            <w:tcW w:w="5982" w:type="dxa"/>
          </w:tcPr>
          <w:p w:rsidR="00CA7093" w:rsidRDefault="00CA7093" w:rsidP="00F2311C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CA7093" w:rsidRDefault="00CA7093" w:rsidP="00CA7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CA7093" w:rsidRDefault="00CA7093" w:rsidP="00CA70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:rsidR="00CA7093" w:rsidRDefault="00CA7093" w:rsidP="00CA709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A7093" w:rsidRPr="00A20ADC" w:rsidRDefault="00CA7093" w:rsidP="00F2311C">
      <w:pPr>
        <w:rPr>
          <w:sz w:val="22"/>
          <w:szCs w:val="22"/>
        </w:rPr>
      </w:pPr>
    </w:p>
    <w:p w:rsidR="00CA7093" w:rsidRPr="00CA7093" w:rsidRDefault="00CA7093" w:rsidP="00A20ADC">
      <w:pPr>
        <w:spacing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Способ перечисления компенсации за самостоятельно</w:t>
      </w:r>
      <w:r>
        <w:rPr>
          <w:b/>
          <w:sz w:val="22"/>
          <w:szCs w:val="22"/>
        </w:rPr>
        <w:br/>
        <w:t xml:space="preserve">приобретенные изделия, оказанные услуги </w:t>
      </w:r>
      <w:r w:rsidRPr="00CA7093">
        <w:rPr>
          <w:sz w:val="18"/>
          <w:szCs w:val="18"/>
        </w:rPr>
        <w:t>(отметить нужный вариант)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5775"/>
      </w:tblGrid>
      <w:tr w:rsidR="00CA7093" w:rsidRPr="00DC3369" w:rsidTr="00CA709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93" w:rsidRPr="00DC3369" w:rsidRDefault="00CA709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5" w:type="dxa"/>
            <w:tcBorders>
              <w:left w:val="single" w:sz="4" w:space="0" w:color="auto"/>
            </w:tcBorders>
            <w:vAlign w:val="bottom"/>
          </w:tcPr>
          <w:p w:rsidR="00CA7093" w:rsidRPr="00DC3369" w:rsidRDefault="00CA7093" w:rsidP="00B547C6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перечисление на счет, открытый в кредитной организации</w:t>
            </w:r>
          </w:p>
        </w:tc>
      </w:tr>
    </w:tbl>
    <w:p w:rsidR="00CA7093" w:rsidRPr="00CA7093" w:rsidRDefault="00CA7093" w:rsidP="00F2311C">
      <w:pPr>
        <w:rPr>
          <w:sz w:val="6"/>
          <w:szCs w:val="6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1997"/>
      </w:tblGrid>
      <w:tr w:rsidR="00CA7093" w:rsidRPr="00DC3369" w:rsidTr="00CA709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93" w:rsidRPr="00DC3369" w:rsidRDefault="00CA709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left w:val="single" w:sz="4" w:space="0" w:color="auto"/>
            </w:tcBorders>
            <w:vAlign w:val="bottom"/>
          </w:tcPr>
          <w:p w:rsidR="00CA7093" w:rsidRPr="00DC3369" w:rsidRDefault="00CA7093" w:rsidP="00B547C6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перевод</w:t>
            </w:r>
          </w:p>
        </w:tc>
      </w:tr>
    </w:tbl>
    <w:p w:rsidR="00CA7093" w:rsidRPr="00CA7093" w:rsidRDefault="00CA7093" w:rsidP="00F2311C">
      <w:pPr>
        <w:rPr>
          <w:sz w:val="6"/>
          <w:szCs w:val="6"/>
        </w:rPr>
      </w:pPr>
      <w:r>
        <w:rPr>
          <w:sz w:val="6"/>
          <w:szCs w:val="6"/>
        </w:rPr>
        <w:t>\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8908"/>
      </w:tblGrid>
      <w:tr w:rsidR="00CA7093" w:rsidRPr="00DC3369" w:rsidTr="008A4C0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93" w:rsidRPr="00DC3369" w:rsidRDefault="00CA709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8" w:type="dxa"/>
            <w:tcBorders>
              <w:left w:val="single" w:sz="4" w:space="0" w:color="auto"/>
            </w:tcBorders>
            <w:vAlign w:val="bottom"/>
          </w:tcPr>
          <w:p w:rsidR="00CA7093" w:rsidRPr="00DC3369" w:rsidRDefault="00CA7093" w:rsidP="00B547C6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перечисление на платежную карту, являющуюся национальным платежным инструментом:</w:t>
            </w:r>
          </w:p>
        </w:tc>
      </w:tr>
    </w:tbl>
    <w:p w:rsidR="00CA7093" w:rsidRPr="008A4C03" w:rsidRDefault="00CA7093" w:rsidP="00F2311C">
      <w:pPr>
        <w:rPr>
          <w:sz w:val="6"/>
          <w:szCs w:val="6"/>
        </w:rPr>
      </w:pPr>
    </w:p>
    <w:tbl>
      <w:tblPr>
        <w:tblStyle w:val="ad"/>
        <w:tblW w:w="0" w:type="auto"/>
        <w:tblInd w:w="40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A4C03" w:rsidTr="008A4C03"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8A4C03" w:rsidRDefault="008A4C03" w:rsidP="00F23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карты:</w:t>
            </w:r>
          </w:p>
        </w:tc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A7093" w:rsidRPr="008A4C03" w:rsidRDefault="008A4C03" w:rsidP="00A20ADC">
      <w:pPr>
        <w:spacing w:before="180"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Обеспечение с использованием электронного сертификата</w:t>
      </w:r>
    </w:p>
    <w:p w:rsidR="00CA7093" w:rsidRDefault="008A4C03" w:rsidP="00F2311C">
      <w:pPr>
        <w:rPr>
          <w:sz w:val="22"/>
          <w:szCs w:val="22"/>
        </w:rPr>
      </w:pPr>
      <w:r>
        <w:rPr>
          <w:sz w:val="22"/>
          <w:szCs w:val="22"/>
        </w:rPr>
        <w:t>№ платежной карты, являющейся национальным платежным инструментом:</w:t>
      </w:r>
    </w:p>
    <w:tbl>
      <w:tblPr>
        <w:tblStyle w:val="ad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96"/>
      </w:tblGrid>
      <w:tr w:rsidR="008A4C03" w:rsidTr="008A4C03">
        <w:tc>
          <w:tcPr>
            <w:tcW w:w="284" w:type="dxa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nil"/>
              <w:bottom w:val="nil"/>
              <w:right w:val="nil"/>
            </w:tcBorders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(заполняется обязательно)</w:t>
            </w:r>
          </w:p>
        </w:tc>
      </w:tr>
    </w:tbl>
    <w:p w:rsidR="00CA7093" w:rsidRPr="008A4C03" w:rsidRDefault="00CA7093" w:rsidP="00F2311C">
      <w:pPr>
        <w:rPr>
          <w:sz w:val="6"/>
          <w:szCs w:val="6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9374"/>
      </w:tblGrid>
      <w:tr w:rsidR="008A4C03" w:rsidRPr="00DC3369" w:rsidTr="008A4C0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3" w:rsidRPr="00DC3369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74" w:type="dxa"/>
            <w:tcBorders>
              <w:left w:val="single" w:sz="4" w:space="0" w:color="auto"/>
            </w:tcBorders>
            <w:vAlign w:val="bottom"/>
          </w:tcPr>
          <w:p w:rsidR="008A4C03" w:rsidRPr="00DC3369" w:rsidRDefault="008A4C03" w:rsidP="00B547C6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уведомлен о необходимости предоставления актуального номера платежной карты, являющейся</w:t>
            </w:r>
          </w:p>
        </w:tc>
      </w:tr>
    </w:tbl>
    <w:p w:rsidR="00CA7093" w:rsidRDefault="008A4C03" w:rsidP="008A4C03">
      <w:pPr>
        <w:ind w:left="392"/>
        <w:rPr>
          <w:sz w:val="22"/>
          <w:szCs w:val="22"/>
        </w:rPr>
      </w:pPr>
      <w:r>
        <w:rPr>
          <w:sz w:val="22"/>
          <w:szCs w:val="22"/>
        </w:rPr>
        <w:t>национальным платежным инструментом, в случае ее замены</w:t>
      </w:r>
    </w:p>
    <w:p w:rsidR="008A4C03" w:rsidRPr="008A4C03" w:rsidRDefault="008A4C03" w:rsidP="00A20ADC">
      <w:pPr>
        <w:spacing w:before="120"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Сопровождение</w:t>
      </w:r>
    </w:p>
    <w:tbl>
      <w:tblPr>
        <w:tblStyle w:val="ad"/>
        <w:tblW w:w="54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41"/>
        <w:gridCol w:w="284"/>
        <w:gridCol w:w="1361"/>
        <w:gridCol w:w="284"/>
        <w:gridCol w:w="1446"/>
      </w:tblGrid>
      <w:tr w:rsidR="008A4C03" w:rsidTr="008A4C03">
        <w:tc>
          <w:tcPr>
            <w:tcW w:w="2041" w:type="dxa"/>
            <w:tcBorders>
              <w:right w:val="single" w:sz="4" w:space="0" w:color="auto"/>
            </w:tcBorders>
            <w:vAlign w:val="bottom"/>
          </w:tcPr>
          <w:p w:rsidR="008A4C03" w:rsidRDefault="008A4C03" w:rsidP="00F231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сопровождении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4C03" w:rsidRDefault="008A4C03" w:rsidP="008A4C0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нуждаюсь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4C03" w:rsidRDefault="008A4C03" w:rsidP="008A4C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  <w:vAlign w:val="bottom"/>
          </w:tcPr>
          <w:p w:rsidR="008A4C03" w:rsidRDefault="008A4C03" w:rsidP="008A4C0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нуждаюсь</w:t>
            </w:r>
          </w:p>
        </w:tc>
      </w:tr>
    </w:tbl>
    <w:p w:rsidR="00CA7093" w:rsidRDefault="008A4C03" w:rsidP="00F2311C">
      <w:pPr>
        <w:rPr>
          <w:sz w:val="22"/>
          <w:szCs w:val="22"/>
        </w:rPr>
      </w:pPr>
      <w:r>
        <w:rPr>
          <w:sz w:val="22"/>
          <w:szCs w:val="22"/>
        </w:rPr>
        <w:t>Фамилия, имя, отчество (при</w:t>
      </w:r>
      <w:r>
        <w:rPr>
          <w:sz w:val="22"/>
          <w:szCs w:val="22"/>
        </w:rPr>
        <w:br/>
        <w:t xml:space="preserve">наличии) сопровождающего:  </w:t>
      </w:r>
    </w:p>
    <w:p w:rsidR="008A4C03" w:rsidRPr="008A4C03" w:rsidRDefault="008A4C03" w:rsidP="008A4C03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A4C03" w:rsidRDefault="008A4C03" w:rsidP="00F2311C">
      <w:pPr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 сопровождающего:</w:t>
      </w:r>
    </w:p>
    <w:p w:rsidR="008A4C03" w:rsidRPr="00F2311C" w:rsidRDefault="008A4C03" w:rsidP="008A4C03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наименование:  </w:t>
      </w:r>
    </w:p>
    <w:p w:rsidR="008A4C03" w:rsidRPr="00991782" w:rsidRDefault="008A4C03" w:rsidP="00D31B09">
      <w:pPr>
        <w:pBdr>
          <w:top w:val="single" w:sz="4" w:space="1" w:color="auto"/>
        </w:pBdr>
        <w:ind w:left="2070"/>
        <w:rPr>
          <w:sz w:val="2"/>
          <w:szCs w:val="2"/>
        </w:rPr>
      </w:pPr>
    </w:p>
    <w:tbl>
      <w:tblPr>
        <w:tblStyle w:val="ad"/>
        <w:tblW w:w="929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1304"/>
        <w:gridCol w:w="845"/>
        <w:gridCol w:w="1814"/>
        <w:gridCol w:w="1588"/>
        <w:gridCol w:w="198"/>
        <w:gridCol w:w="397"/>
        <w:gridCol w:w="255"/>
        <w:gridCol w:w="1134"/>
        <w:gridCol w:w="340"/>
        <w:gridCol w:w="340"/>
        <w:gridCol w:w="340"/>
      </w:tblGrid>
      <w:tr w:rsidR="008A4C03" w:rsidTr="00D31B09">
        <w:tc>
          <w:tcPr>
            <w:tcW w:w="737" w:type="dxa"/>
            <w:vAlign w:val="bottom"/>
          </w:tcPr>
          <w:p w:rsidR="008A4C03" w:rsidRDefault="008A4C03" w:rsidP="00B5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серия: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vAlign w:val="bottom"/>
          </w:tcPr>
          <w:p w:rsidR="008A4C03" w:rsidRDefault="008A4C03" w:rsidP="00B547C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номер: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bottom"/>
          </w:tcPr>
          <w:p w:rsidR="008A4C03" w:rsidRDefault="008A4C03" w:rsidP="00B547C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</w:t>
            </w:r>
          </w:p>
        </w:tc>
        <w:tc>
          <w:tcPr>
            <w:tcW w:w="198" w:type="dxa"/>
            <w:vAlign w:val="bottom"/>
          </w:tcPr>
          <w:p w:rsidR="008A4C03" w:rsidRDefault="008A4C03" w:rsidP="00B54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8A4C03" w:rsidRDefault="008A4C03" w:rsidP="00B5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8A4C03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8A4C03" w:rsidRDefault="008A4C03" w:rsidP="00B54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8A4C03" w:rsidRDefault="008A4C03" w:rsidP="00B547C6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8A4C03" w:rsidRDefault="008A4C03" w:rsidP="00B547C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8A4C03" w:rsidRPr="00F2311C" w:rsidRDefault="008A4C03" w:rsidP="008A4C03">
      <w:p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наименование </w:t>
      </w:r>
      <w:proofErr w:type="gramStart"/>
      <w:r>
        <w:rPr>
          <w:sz w:val="22"/>
          <w:szCs w:val="22"/>
        </w:rPr>
        <w:t>органа,</w:t>
      </w:r>
      <w:r>
        <w:rPr>
          <w:sz w:val="22"/>
          <w:szCs w:val="22"/>
        </w:rPr>
        <w:br/>
        <w:t>выдавшего</w:t>
      </w:r>
      <w:proofErr w:type="gramEnd"/>
      <w:r>
        <w:rPr>
          <w:sz w:val="22"/>
          <w:szCs w:val="22"/>
        </w:rPr>
        <w:t xml:space="preserve"> документ:  </w:t>
      </w:r>
    </w:p>
    <w:p w:rsidR="008A4C03" w:rsidRPr="00A07F1E" w:rsidRDefault="008A4C03" w:rsidP="008A4C03">
      <w:pPr>
        <w:pBdr>
          <w:top w:val="single" w:sz="4" w:space="1" w:color="auto"/>
        </w:pBdr>
        <w:ind w:left="2730"/>
        <w:rPr>
          <w:sz w:val="2"/>
          <w:szCs w:val="2"/>
        </w:rPr>
      </w:pPr>
    </w:p>
    <w:p w:rsidR="008A4C03" w:rsidRPr="008A4C03" w:rsidRDefault="008A4C03" w:rsidP="00D31B09">
      <w:pPr>
        <w:spacing w:before="120"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Проведение медико-технической экспертизы</w:t>
      </w:r>
    </w:p>
    <w:p w:rsidR="008A4C03" w:rsidRDefault="008A4C03" w:rsidP="00F2311C">
      <w:pPr>
        <w:rPr>
          <w:sz w:val="22"/>
          <w:szCs w:val="22"/>
        </w:rPr>
      </w:pPr>
      <w:r>
        <w:rPr>
          <w:sz w:val="22"/>
          <w:szCs w:val="22"/>
        </w:rPr>
        <w:t>Желаемое место проведения медико-технической экспертизы: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8714"/>
      </w:tblGrid>
      <w:tr w:rsidR="008A4C03" w:rsidRPr="00DC3369" w:rsidTr="008A4C0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03" w:rsidRPr="00DC3369" w:rsidRDefault="008A4C03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4" w:type="dxa"/>
            <w:tcBorders>
              <w:left w:val="single" w:sz="4" w:space="0" w:color="auto"/>
            </w:tcBorders>
            <w:vAlign w:val="bottom"/>
          </w:tcPr>
          <w:p w:rsidR="008A4C03" w:rsidRPr="00DC3369" w:rsidRDefault="008A4C03" w:rsidP="00B547C6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осуществления приема территориальным органом Фонда социального страхования</w:t>
            </w:r>
          </w:p>
        </w:tc>
      </w:tr>
    </w:tbl>
    <w:p w:rsidR="008A4C03" w:rsidRDefault="008A4C03" w:rsidP="008A4C03">
      <w:pPr>
        <w:ind w:left="392"/>
        <w:rPr>
          <w:sz w:val="22"/>
          <w:szCs w:val="22"/>
        </w:rPr>
      </w:pPr>
      <w:r>
        <w:rPr>
          <w:sz w:val="22"/>
          <w:szCs w:val="22"/>
        </w:rPr>
        <w:t>Российской Федерации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9272"/>
      </w:tblGrid>
      <w:tr w:rsidR="003A5F54" w:rsidRPr="00DC3369" w:rsidTr="003A5F5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54" w:rsidRPr="00DC3369" w:rsidRDefault="003A5F54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2" w:type="dxa"/>
            <w:tcBorders>
              <w:left w:val="single" w:sz="4" w:space="0" w:color="auto"/>
            </w:tcBorders>
            <w:vAlign w:val="bottom"/>
          </w:tcPr>
          <w:p w:rsidR="003A5F54" w:rsidRPr="00DC3369" w:rsidRDefault="003A5F54" w:rsidP="00B547C6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пребывания заявителя вследствие затруднения в транспортировке технического средства</w:t>
            </w:r>
          </w:p>
        </w:tc>
      </w:tr>
    </w:tbl>
    <w:p w:rsidR="008A4C03" w:rsidRPr="003A5F54" w:rsidRDefault="008A4C03" w:rsidP="00F2311C">
      <w:pPr>
        <w:rPr>
          <w:sz w:val="6"/>
          <w:szCs w:val="6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6915"/>
      </w:tblGrid>
      <w:tr w:rsidR="003A5F54" w:rsidRPr="00DC3369" w:rsidTr="003A5F5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F54" w:rsidRPr="00DC3369" w:rsidRDefault="003A5F54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5" w:type="dxa"/>
            <w:tcBorders>
              <w:left w:val="single" w:sz="4" w:space="0" w:color="auto"/>
            </w:tcBorders>
            <w:vAlign w:val="bottom"/>
          </w:tcPr>
          <w:p w:rsidR="003A5F54" w:rsidRPr="00DC3369" w:rsidRDefault="003A5F54" w:rsidP="00B547C6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пребывания заявителя вследствие состояния здоровья заявителя</w:t>
            </w:r>
          </w:p>
        </w:tc>
      </w:tr>
    </w:tbl>
    <w:p w:rsidR="00995F6E" w:rsidRPr="008A4C03" w:rsidRDefault="00995F6E" w:rsidP="00D31B09">
      <w:pPr>
        <w:spacing w:before="18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прилагаемых заявителем (инвалидом, ветераном) либо его законным или</w:t>
      </w:r>
      <w:r>
        <w:rPr>
          <w:b/>
          <w:sz w:val="22"/>
          <w:szCs w:val="22"/>
        </w:rPr>
        <w:br/>
        <w:t>уполномоченным представителем документов, необходимых для предоставления</w:t>
      </w:r>
      <w:r>
        <w:rPr>
          <w:b/>
          <w:sz w:val="22"/>
          <w:szCs w:val="22"/>
        </w:rPr>
        <w:br/>
        <w:t>государственной услуги:</w:t>
      </w:r>
    </w:p>
    <w:p w:rsidR="008A4C03" w:rsidRDefault="00995F6E" w:rsidP="00F2311C">
      <w:pPr>
        <w:rPr>
          <w:sz w:val="22"/>
          <w:szCs w:val="22"/>
        </w:rPr>
      </w:pPr>
      <w:r>
        <w:rPr>
          <w:sz w:val="22"/>
          <w:szCs w:val="22"/>
        </w:rPr>
        <w:t xml:space="preserve">1.  </w:t>
      </w:r>
    </w:p>
    <w:p w:rsidR="008A4C03" w:rsidRPr="00995F6E" w:rsidRDefault="008A4C03" w:rsidP="00995F6E">
      <w:pPr>
        <w:pBdr>
          <w:top w:val="single" w:sz="4" w:space="1" w:color="auto"/>
        </w:pBdr>
        <w:ind w:left="284"/>
        <w:rPr>
          <w:sz w:val="2"/>
          <w:szCs w:val="2"/>
        </w:rPr>
      </w:pPr>
    </w:p>
    <w:p w:rsidR="00995F6E" w:rsidRDefault="00995F6E" w:rsidP="00995F6E">
      <w:pPr>
        <w:rPr>
          <w:sz w:val="22"/>
          <w:szCs w:val="22"/>
        </w:rPr>
      </w:pPr>
      <w:r>
        <w:rPr>
          <w:sz w:val="22"/>
          <w:szCs w:val="22"/>
        </w:rPr>
        <w:t xml:space="preserve">2.  </w:t>
      </w:r>
    </w:p>
    <w:p w:rsidR="00995F6E" w:rsidRPr="00995F6E" w:rsidRDefault="00995F6E" w:rsidP="00995F6E">
      <w:pPr>
        <w:pBdr>
          <w:top w:val="single" w:sz="4" w:space="1" w:color="auto"/>
        </w:pBdr>
        <w:ind w:left="284"/>
        <w:rPr>
          <w:sz w:val="2"/>
          <w:szCs w:val="2"/>
        </w:rPr>
      </w:pPr>
    </w:p>
    <w:p w:rsidR="00995F6E" w:rsidRDefault="00995F6E" w:rsidP="00995F6E">
      <w:pPr>
        <w:rPr>
          <w:sz w:val="22"/>
          <w:szCs w:val="22"/>
        </w:rPr>
      </w:pPr>
      <w:r>
        <w:rPr>
          <w:sz w:val="22"/>
          <w:szCs w:val="22"/>
        </w:rPr>
        <w:t xml:space="preserve">3.  </w:t>
      </w:r>
    </w:p>
    <w:p w:rsidR="00995F6E" w:rsidRPr="00995F6E" w:rsidRDefault="00995F6E" w:rsidP="00995F6E">
      <w:pPr>
        <w:pBdr>
          <w:top w:val="single" w:sz="4" w:space="1" w:color="auto"/>
        </w:pBdr>
        <w:ind w:left="284"/>
        <w:rPr>
          <w:sz w:val="2"/>
          <w:szCs w:val="2"/>
        </w:rPr>
      </w:pPr>
    </w:p>
    <w:p w:rsidR="00D31B09" w:rsidRPr="00D31B09" w:rsidRDefault="00D31B09" w:rsidP="00D31B09">
      <w:pPr>
        <w:rPr>
          <w:sz w:val="22"/>
          <w:szCs w:val="22"/>
        </w:rPr>
      </w:pPr>
    </w:p>
    <w:p w:rsidR="00995F6E" w:rsidRPr="008A4C03" w:rsidRDefault="00995F6E" w:rsidP="00D31B09">
      <w:pPr>
        <w:keepNext/>
        <w:spacing w:before="120"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Обратная связь с заявителем</w:t>
      </w:r>
    </w:p>
    <w:p w:rsidR="008A4C03" w:rsidRDefault="00995F6E" w:rsidP="00F2311C">
      <w:pPr>
        <w:rPr>
          <w:sz w:val="22"/>
          <w:szCs w:val="22"/>
        </w:rPr>
      </w:pPr>
      <w:r>
        <w:rPr>
          <w:sz w:val="22"/>
          <w:szCs w:val="22"/>
        </w:rPr>
        <w:t>Предпочтительный способ информирования заявителя (нужное отметить):</w:t>
      </w:r>
    </w:p>
    <w:tbl>
      <w:tblPr>
        <w:tblStyle w:val="ad"/>
        <w:tblW w:w="876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835"/>
        <w:gridCol w:w="284"/>
        <w:gridCol w:w="2835"/>
        <w:gridCol w:w="284"/>
        <w:gridCol w:w="2241"/>
      </w:tblGrid>
      <w:tr w:rsidR="00995F6E" w:rsidTr="00995F6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F6E" w:rsidRDefault="00995F6E" w:rsidP="00995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:rsidR="00995F6E" w:rsidRDefault="00995F6E" w:rsidP="00995F6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домашнему телефону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F6E" w:rsidRDefault="00995F6E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5F6E" w:rsidRDefault="00995F6E" w:rsidP="00B547C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мобильному телефону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F6E" w:rsidRDefault="00995F6E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  <w:vAlign w:val="bottom"/>
          </w:tcPr>
          <w:p w:rsidR="00995F6E" w:rsidRDefault="00995F6E" w:rsidP="00B547C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смс-информирование</w:t>
            </w:r>
          </w:p>
        </w:tc>
      </w:tr>
    </w:tbl>
    <w:p w:rsidR="008A4C03" w:rsidRPr="00995F6E" w:rsidRDefault="008A4C03" w:rsidP="00F2311C">
      <w:pPr>
        <w:rPr>
          <w:sz w:val="6"/>
          <w:szCs w:val="6"/>
        </w:rPr>
      </w:pPr>
    </w:p>
    <w:tbl>
      <w:tblPr>
        <w:tblStyle w:val="ad"/>
        <w:tblW w:w="88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5959"/>
        <w:gridCol w:w="284"/>
        <w:gridCol w:w="2281"/>
      </w:tblGrid>
      <w:tr w:rsidR="00995F6E" w:rsidTr="00995F6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F6E" w:rsidRDefault="00995F6E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9" w:type="dxa"/>
            <w:vAlign w:val="bottom"/>
          </w:tcPr>
          <w:p w:rsidR="00995F6E" w:rsidRDefault="00995F6E" w:rsidP="00B547C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посредством почтовых отправлений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F6E" w:rsidRDefault="00995F6E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vAlign w:val="bottom"/>
          </w:tcPr>
          <w:p w:rsidR="00995F6E" w:rsidRDefault="00995F6E" w:rsidP="00B547C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электронной почте</w:t>
            </w:r>
          </w:p>
        </w:tc>
      </w:tr>
    </w:tbl>
    <w:p w:rsidR="008A4C03" w:rsidRPr="00995F6E" w:rsidRDefault="008A4C03" w:rsidP="00F2311C">
      <w:pPr>
        <w:rPr>
          <w:sz w:val="6"/>
          <w:szCs w:val="6"/>
        </w:rPr>
      </w:pPr>
    </w:p>
    <w:tbl>
      <w:tblPr>
        <w:tblStyle w:val="ad"/>
        <w:tblW w:w="29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653"/>
      </w:tblGrid>
      <w:tr w:rsidR="00995F6E" w:rsidTr="00995F6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F6E" w:rsidRDefault="00995F6E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bottom"/>
          </w:tcPr>
          <w:p w:rsidR="00995F6E" w:rsidRDefault="00995F6E" w:rsidP="00B547C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иным способом (указать):</w:t>
            </w:r>
          </w:p>
        </w:tc>
      </w:tr>
    </w:tbl>
    <w:p w:rsidR="008A4C03" w:rsidRDefault="008A4C03" w:rsidP="00F2311C">
      <w:pPr>
        <w:rPr>
          <w:sz w:val="22"/>
          <w:szCs w:val="22"/>
        </w:rPr>
      </w:pPr>
    </w:p>
    <w:p w:rsidR="008A4C03" w:rsidRPr="00995F6E" w:rsidRDefault="008A4C03" w:rsidP="00995F6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8A4C03" w:rsidRDefault="00995F6E" w:rsidP="00F2311C">
      <w:pPr>
        <w:rPr>
          <w:sz w:val="22"/>
          <w:szCs w:val="22"/>
        </w:rPr>
      </w:pPr>
      <w:r>
        <w:rPr>
          <w:sz w:val="22"/>
          <w:szCs w:val="22"/>
        </w:rPr>
        <w:t>Способ направления заявителю результата предоставления государственной услуги:</w:t>
      </w:r>
    </w:p>
    <w:tbl>
      <w:tblPr>
        <w:tblStyle w:val="ad"/>
        <w:tblW w:w="95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4422"/>
        <w:gridCol w:w="284"/>
        <w:gridCol w:w="4536"/>
      </w:tblGrid>
      <w:tr w:rsidR="00995F6E" w:rsidTr="00995F6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6E" w:rsidRDefault="00995F6E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2" w:type="dxa"/>
          </w:tcPr>
          <w:p w:rsidR="00995F6E" w:rsidRDefault="00995F6E" w:rsidP="00B547C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вручить в территориальном органе Фонда </w:t>
            </w:r>
            <w:r w:rsidR="00F645B2">
              <w:rPr>
                <w:sz w:val="22"/>
                <w:szCs w:val="22"/>
              </w:rPr>
              <w:t xml:space="preserve">пенсионного и </w:t>
            </w:r>
            <w:r>
              <w:rPr>
                <w:sz w:val="22"/>
                <w:szCs w:val="22"/>
              </w:rPr>
              <w:t>социального страхования Российской Федерации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F6E" w:rsidRDefault="00995F6E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995F6E" w:rsidRPr="00995F6E" w:rsidRDefault="00995F6E" w:rsidP="00B547C6">
            <w:pPr>
              <w:ind w:left="57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вручить в многофункциональном центре предоставления государственных и муниципальных </w:t>
            </w:r>
            <w:proofErr w:type="gramStart"/>
            <w:r>
              <w:rPr>
                <w:sz w:val="22"/>
                <w:szCs w:val="22"/>
              </w:rPr>
              <w:t>услуг</w:t>
            </w:r>
            <w:r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при подаче заявления через многофункциональный центр предоставления государственных и муниципальных услуг)</w:t>
            </w:r>
          </w:p>
        </w:tc>
      </w:tr>
    </w:tbl>
    <w:p w:rsidR="008A4C03" w:rsidRPr="00995F6E" w:rsidRDefault="008A4C03" w:rsidP="00F2311C">
      <w:pPr>
        <w:rPr>
          <w:sz w:val="6"/>
          <w:szCs w:val="6"/>
        </w:rPr>
      </w:pPr>
    </w:p>
    <w:tbl>
      <w:tblPr>
        <w:tblStyle w:val="ad"/>
        <w:tblW w:w="95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4422"/>
        <w:gridCol w:w="284"/>
        <w:gridCol w:w="4536"/>
      </w:tblGrid>
      <w:tr w:rsidR="00995F6E" w:rsidTr="00995F6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F6E" w:rsidRDefault="00995F6E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2" w:type="dxa"/>
            <w:vAlign w:val="bottom"/>
          </w:tcPr>
          <w:p w:rsidR="00995F6E" w:rsidRDefault="00995F6E" w:rsidP="00B547C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направить по почте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F6E" w:rsidRDefault="00995F6E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bottom"/>
          </w:tcPr>
          <w:p w:rsidR="00995F6E" w:rsidRDefault="00995F6E" w:rsidP="00B547C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направить в форме электронного документа</w:t>
            </w:r>
          </w:p>
        </w:tc>
      </w:tr>
    </w:tbl>
    <w:p w:rsidR="008A4C03" w:rsidRPr="00995F6E" w:rsidRDefault="00995F6E" w:rsidP="00995F6E">
      <w:pPr>
        <w:spacing w:after="120"/>
        <w:ind w:left="5052"/>
        <w:rPr>
          <w:sz w:val="18"/>
          <w:szCs w:val="18"/>
        </w:rPr>
      </w:pPr>
      <w:r>
        <w:rPr>
          <w:sz w:val="18"/>
          <w:szCs w:val="18"/>
        </w:rPr>
        <w:t>(при направлении заявления через Единый портал государственных и муниципальных услуг (функций</w:t>
      </w:r>
      <w:proofErr w:type="gramStart"/>
      <w:r>
        <w:rPr>
          <w:sz w:val="18"/>
          <w:szCs w:val="18"/>
        </w:rPr>
        <w:t>),</w:t>
      </w:r>
      <w:r>
        <w:rPr>
          <w:sz w:val="18"/>
          <w:szCs w:val="18"/>
        </w:rPr>
        <w:br/>
        <w:t>Личный</w:t>
      </w:r>
      <w:proofErr w:type="gramEnd"/>
      <w:r>
        <w:rPr>
          <w:sz w:val="18"/>
          <w:szCs w:val="18"/>
        </w:rPr>
        <w:t xml:space="preserve"> кабинет получателя услуг на официальном сайте Фонда социального страхования Российской Федерации)</w:t>
      </w: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9026"/>
      </w:tblGrid>
      <w:tr w:rsidR="00E96DEA" w:rsidRPr="00DC3369" w:rsidTr="00E96DE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EA" w:rsidRPr="00DC3369" w:rsidRDefault="00E96DEA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6" w:type="dxa"/>
            <w:tcBorders>
              <w:left w:val="single" w:sz="4" w:space="0" w:color="auto"/>
            </w:tcBorders>
            <w:vAlign w:val="bottom"/>
          </w:tcPr>
          <w:p w:rsidR="00E96DEA" w:rsidRPr="00DC3369" w:rsidRDefault="00E96DEA" w:rsidP="00B547C6">
            <w:pPr>
              <w:ind w:lef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 согласие на участие в смс-опросе о качестве предоставления государственных</w:t>
            </w:r>
          </w:p>
        </w:tc>
      </w:tr>
    </w:tbl>
    <w:p w:rsidR="00E96DEA" w:rsidRDefault="00E96DEA" w:rsidP="00E96DEA">
      <w:pPr>
        <w:spacing w:after="600"/>
        <w:ind w:left="391"/>
        <w:rPr>
          <w:sz w:val="22"/>
          <w:szCs w:val="22"/>
        </w:rPr>
      </w:pPr>
      <w:r>
        <w:rPr>
          <w:sz w:val="22"/>
          <w:szCs w:val="22"/>
        </w:rPr>
        <w:t>услуг (отметить при необходимости).</w:t>
      </w:r>
    </w:p>
    <w:p w:rsidR="00CA7093" w:rsidRPr="00F2311C" w:rsidRDefault="00CA7093" w:rsidP="00E96DEA">
      <w:pPr>
        <w:ind w:left="6096"/>
        <w:jc w:val="center"/>
        <w:rPr>
          <w:sz w:val="22"/>
          <w:szCs w:val="22"/>
        </w:rPr>
      </w:pPr>
    </w:p>
    <w:p w:rsidR="00F2311C" w:rsidRPr="008207AB" w:rsidRDefault="00E96DEA" w:rsidP="00E96DEA">
      <w:pPr>
        <w:pBdr>
          <w:top w:val="single" w:sz="4" w:space="1" w:color="auto"/>
        </w:pBdr>
        <w:spacing w:after="240"/>
        <w:ind w:left="6095"/>
        <w:jc w:val="center"/>
      </w:pPr>
      <w:r w:rsidRPr="008207AB">
        <w:t>(подпись заявителя/представителя)</w:t>
      </w:r>
    </w:p>
    <w:p w:rsidR="00F2311C" w:rsidRPr="008207AB" w:rsidRDefault="00E96DEA" w:rsidP="00E96DEA">
      <w:pPr>
        <w:spacing w:after="240"/>
        <w:jc w:val="center"/>
        <w:rPr>
          <w:b/>
          <w:u w:val="single"/>
        </w:rPr>
      </w:pPr>
      <w:r w:rsidRPr="008207AB">
        <w:rPr>
          <w:b/>
          <w:u w:val="single"/>
        </w:rPr>
        <w:t>Заполняется уполномоченным работником многофункционального центра предоставления государственных</w:t>
      </w:r>
      <w:r w:rsidR="008207AB">
        <w:rPr>
          <w:b/>
          <w:u w:val="single"/>
        </w:rPr>
        <w:t xml:space="preserve"> </w:t>
      </w:r>
      <w:r w:rsidRPr="008207AB">
        <w:rPr>
          <w:b/>
          <w:u w:val="single"/>
        </w:rPr>
        <w:t>и муниципальных услуг</w:t>
      </w:r>
    </w:p>
    <w:p w:rsidR="00F2311C" w:rsidRPr="00F2311C" w:rsidRDefault="00E96DEA" w:rsidP="00E96DEA">
      <w:pPr>
        <w:spacing w:after="240"/>
        <w:rPr>
          <w:sz w:val="22"/>
          <w:szCs w:val="22"/>
        </w:rPr>
      </w:pPr>
      <w:r>
        <w:rPr>
          <w:sz w:val="22"/>
          <w:szCs w:val="22"/>
        </w:rPr>
        <w:t>Сведения, содержащиеся в документе, удостоверяющем личность заявителя, проверены.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1588"/>
        <w:gridCol w:w="284"/>
        <w:gridCol w:w="3856"/>
      </w:tblGrid>
      <w:tr w:rsidR="00E96DEA" w:rsidRPr="0027329C" w:rsidTr="00E96DEA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DEA" w:rsidRPr="0027329C" w:rsidRDefault="00E96DEA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DEA" w:rsidRPr="0027329C" w:rsidRDefault="00E96DEA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DEA" w:rsidRPr="0027329C" w:rsidRDefault="00E96DEA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DEA" w:rsidRPr="0027329C" w:rsidRDefault="00E96DEA" w:rsidP="00E96D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6DEA" w:rsidRPr="0027329C" w:rsidRDefault="00E96DEA" w:rsidP="00B547C6">
            <w:pPr>
              <w:jc w:val="center"/>
              <w:rPr>
                <w:sz w:val="22"/>
                <w:szCs w:val="22"/>
              </w:rPr>
            </w:pPr>
          </w:p>
        </w:tc>
      </w:tr>
      <w:tr w:rsidR="00E96DEA" w:rsidRPr="00E96DEA" w:rsidTr="00E96DEA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96DEA" w:rsidRPr="00E96DEA" w:rsidRDefault="00E96DEA" w:rsidP="00E96DEA">
            <w:pPr>
              <w:jc w:val="center"/>
              <w:rPr>
                <w:spacing w:val="-3"/>
                <w:sz w:val="18"/>
                <w:szCs w:val="18"/>
              </w:rPr>
            </w:pPr>
            <w:r w:rsidRPr="00E96DEA">
              <w:rPr>
                <w:spacing w:val="-3"/>
                <w:sz w:val="18"/>
                <w:szCs w:val="18"/>
              </w:rPr>
              <w:t>должность работника многофункционального центра</w:t>
            </w:r>
            <w:r>
              <w:rPr>
                <w:spacing w:val="-3"/>
                <w:sz w:val="18"/>
                <w:szCs w:val="18"/>
              </w:rPr>
              <w:t xml:space="preserve"> предоставления государственных и муниципальных услуг, подписавшего заявление и принявшего приложенные к нему документы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6DEA" w:rsidRPr="00E96DEA" w:rsidRDefault="00E96DEA" w:rsidP="00B547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E96DEA" w:rsidRPr="00E96DEA" w:rsidRDefault="00E96DEA" w:rsidP="00B54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96DEA" w:rsidRPr="00E96DEA" w:rsidRDefault="00E96DEA" w:rsidP="00B547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E96DEA" w:rsidRPr="00E96DEA" w:rsidRDefault="00E96DEA" w:rsidP="00B547C6">
            <w:pPr>
              <w:jc w:val="center"/>
              <w:rPr>
                <w:sz w:val="18"/>
                <w:szCs w:val="18"/>
              </w:rPr>
            </w:pPr>
            <w:r w:rsidRPr="00E96DEA">
              <w:rPr>
                <w:sz w:val="18"/>
                <w:szCs w:val="18"/>
              </w:rPr>
              <w:t>фами</w:t>
            </w:r>
            <w:r>
              <w:rPr>
                <w:sz w:val="18"/>
                <w:szCs w:val="18"/>
              </w:rPr>
              <w:t>лия, имя, отчество (при наличии)</w:t>
            </w:r>
          </w:p>
        </w:tc>
      </w:tr>
    </w:tbl>
    <w:p w:rsidR="00E96DEA" w:rsidRPr="008207AB" w:rsidRDefault="00E96DEA" w:rsidP="00E96DEA">
      <w:pPr>
        <w:spacing w:before="240" w:after="240"/>
        <w:rPr>
          <w:sz w:val="22"/>
          <w:szCs w:val="22"/>
        </w:rPr>
      </w:pPr>
      <w:r w:rsidRPr="008207AB">
        <w:rPr>
          <w:sz w:val="22"/>
          <w:szCs w:val="22"/>
        </w:rPr>
        <w:t>М.П.</w:t>
      </w:r>
    </w:p>
    <w:p w:rsidR="00E96DEA" w:rsidRPr="008207AB" w:rsidRDefault="00E96DEA" w:rsidP="00E96DEA">
      <w:pPr>
        <w:jc w:val="center"/>
        <w:rPr>
          <w:b/>
          <w:u w:val="single"/>
        </w:rPr>
      </w:pPr>
      <w:r w:rsidRPr="008207AB">
        <w:rPr>
          <w:b/>
          <w:u w:val="single"/>
        </w:rPr>
        <w:t xml:space="preserve">Заполняется в территориальном органе Фонда </w:t>
      </w:r>
      <w:r w:rsidR="00F645B2">
        <w:rPr>
          <w:b/>
          <w:u w:val="single"/>
        </w:rPr>
        <w:t xml:space="preserve">пенсионного и </w:t>
      </w:r>
      <w:r w:rsidRPr="008207AB">
        <w:rPr>
          <w:b/>
          <w:u w:val="single"/>
        </w:rPr>
        <w:t>социального страхования Российской Федерации</w:t>
      </w:r>
    </w:p>
    <w:p w:rsidR="00F2311C" w:rsidRPr="00E96DEA" w:rsidRDefault="00E96DEA" w:rsidP="00E96DEA">
      <w:pPr>
        <w:jc w:val="both"/>
        <w:rPr>
          <w:sz w:val="2"/>
          <w:szCs w:val="2"/>
        </w:rPr>
      </w:pPr>
      <w:r>
        <w:rPr>
          <w:sz w:val="22"/>
          <w:szCs w:val="22"/>
        </w:rPr>
        <w:t>Сведения, содержащиеся в документе, удостоверяющем личность заявителя, проверены. Заявление с</w:t>
      </w:r>
    </w:p>
    <w:tbl>
      <w:tblPr>
        <w:tblStyle w:val="ad"/>
        <w:tblW w:w="94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7"/>
        <w:gridCol w:w="4201"/>
      </w:tblGrid>
      <w:tr w:rsidR="00E96DEA" w:rsidTr="00E96DEA">
        <w:tc>
          <w:tcPr>
            <w:tcW w:w="4848" w:type="dxa"/>
            <w:vAlign w:val="bottom"/>
          </w:tcPr>
          <w:p w:rsidR="00E96DEA" w:rsidRDefault="00E96DEA" w:rsidP="00B5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приложенными к нему документами в количестве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96DEA" w:rsidRDefault="00E96DEA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1" w:type="dxa"/>
            <w:vAlign w:val="bottom"/>
          </w:tcPr>
          <w:p w:rsidR="00E96DEA" w:rsidRDefault="00E96DEA" w:rsidP="00E96DE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экземпляров приняты и зарегистрированы</w:t>
            </w:r>
          </w:p>
        </w:tc>
      </w:tr>
    </w:tbl>
    <w:p w:rsidR="00F2311C" w:rsidRPr="00E96DEA" w:rsidRDefault="00F2311C" w:rsidP="00F2311C">
      <w:pPr>
        <w:rPr>
          <w:sz w:val="2"/>
          <w:szCs w:val="2"/>
        </w:rPr>
      </w:pPr>
    </w:p>
    <w:tbl>
      <w:tblPr>
        <w:tblStyle w:val="ad"/>
        <w:tblW w:w="58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134"/>
        <w:gridCol w:w="340"/>
        <w:gridCol w:w="340"/>
        <w:gridCol w:w="992"/>
        <w:gridCol w:w="2155"/>
      </w:tblGrid>
      <w:tr w:rsidR="00E96DEA" w:rsidTr="008207AB">
        <w:tc>
          <w:tcPr>
            <w:tcW w:w="198" w:type="dxa"/>
            <w:vAlign w:val="bottom"/>
          </w:tcPr>
          <w:p w:rsidR="00E96DEA" w:rsidRDefault="00E96DEA" w:rsidP="00B54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96DEA" w:rsidRDefault="00E96DEA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E96DEA" w:rsidRDefault="00E96DEA" w:rsidP="00B547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96DEA" w:rsidRDefault="00E96DEA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E96DEA" w:rsidRDefault="00E96DEA" w:rsidP="00B547C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E96DEA" w:rsidRDefault="00E96DEA" w:rsidP="00B547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96DEA" w:rsidRDefault="00E96DEA" w:rsidP="00B547C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под №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E96DEA" w:rsidRDefault="00E96DEA" w:rsidP="00E96D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311C" w:rsidRPr="00F2311C" w:rsidRDefault="00F2311C" w:rsidP="00F2311C">
      <w:pPr>
        <w:rPr>
          <w:sz w:val="22"/>
          <w:szCs w:val="22"/>
        </w:rPr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1588"/>
        <w:gridCol w:w="284"/>
        <w:gridCol w:w="3856"/>
      </w:tblGrid>
      <w:tr w:rsidR="00C47D44" w:rsidRPr="0027329C" w:rsidTr="00B547C6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D44" w:rsidRPr="0027329C" w:rsidRDefault="00C47D44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D44" w:rsidRPr="0027329C" w:rsidRDefault="00C47D44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D44" w:rsidRPr="0027329C" w:rsidRDefault="00C47D44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D44" w:rsidRPr="0027329C" w:rsidRDefault="00C47D44" w:rsidP="00B5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7D44" w:rsidRPr="0027329C" w:rsidRDefault="00C47D44" w:rsidP="00B547C6">
            <w:pPr>
              <w:jc w:val="center"/>
              <w:rPr>
                <w:sz w:val="22"/>
                <w:szCs w:val="22"/>
              </w:rPr>
            </w:pPr>
          </w:p>
        </w:tc>
      </w:tr>
      <w:tr w:rsidR="00C47D44" w:rsidRPr="00E96DEA" w:rsidTr="00B547C6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7D44" w:rsidRPr="00E96DEA" w:rsidRDefault="00C47D44" w:rsidP="00B547C6">
            <w:pPr>
              <w:jc w:val="center"/>
              <w:rPr>
                <w:spacing w:val="-3"/>
                <w:sz w:val="18"/>
                <w:szCs w:val="18"/>
              </w:rPr>
            </w:pPr>
            <w:r w:rsidRPr="00E96DEA">
              <w:rPr>
                <w:spacing w:val="-3"/>
                <w:sz w:val="18"/>
                <w:szCs w:val="18"/>
              </w:rPr>
              <w:t xml:space="preserve">должность </w:t>
            </w:r>
            <w:r>
              <w:rPr>
                <w:spacing w:val="-3"/>
                <w:sz w:val="18"/>
                <w:szCs w:val="18"/>
              </w:rPr>
              <w:t xml:space="preserve">лица территориального органа Фонда </w:t>
            </w:r>
            <w:r w:rsidR="00F645B2">
              <w:rPr>
                <w:spacing w:val="-3"/>
                <w:sz w:val="18"/>
                <w:szCs w:val="18"/>
              </w:rPr>
              <w:t xml:space="preserve">пенсионного и </w:t>
            </w:r>
            <w:r>
              <w:rPr>
                <w:spacing w:val="-3"/>
                <w:sz w:val="18"/>
                <w:szCs w:val="18"/>
              </w:rPr>
              <w:t>социального страхования Российской Федерации, принявшего заявление и приложенные к нему документы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7D44" w:rsidRPr="00E96DEA" w:rsidRDefault="00C47D44" w:rsidP="00B547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47D44" w:rsidRPr="00E96DEA" w:rsidRDefault="00C47D44" w:rsidP="00B547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47D44" w:rsidRPr="00E96DEA" w:rsidRDefault="00C47D44" w:rsidP="00B547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47D44" w:rsidRPr="00E96DEA" w:rsidRDefault="00C47D44" w:rsidP="00B547C6">
            <w:pPr>
              <w:jc w:val="center"/>
              <w:rPr>
                <w:sz w:val="18"/>
                <w:szCs w:val="18"/>
              </w:rPr>
            </w:pPr>
            <w:r w:rsidRPr="00E96DEA">
              <w:rPr>
                <w:sz w:val="18"/>
                <w:szCs w:val="18"/>
              </w:rPr>
              <w:t>фами</w:t>
            </w:r>
            <w:r>
              <w:rPr>
                <w:sz w:val="18"/>
                <w:szCs w:val="18"/>
              </w:rPr>
              <w:t>лия, имя, отчество (при наличии)</w:t>
            </w:r>
          </w:p>
        </w:tc>
      </w:tr>
    </w:tbl>
    <w:p w:rsidR="00F2311C" w:rsidRDefault="00F2311C" w:rsidP="00F2311C">
      <w:pPr>
        <w:rPr>
          <w:sz w:val="22"/>
          <w:szCs w:val="22"/>
        </w:rPr>
      </w:pPr>
    </w:p>
    <w:sectPr w:rsidR="00F2311C" w:rsidSect="00BA0164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10B" w:rsidRDefault="00C8110B">
      <w:r>
        <w:separator/>
      </w:r>
    </w:p>
  </w:endnote>
  <w:endnote w:type="continuationSeparator" w:id="0">
    <w:p w:rsidR="00C8110B" w:rsidRDefault="00C8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10B" w:rsidRDefault="00C8110B">
      <w:r>
        <w:separator/>
      </w:r>
    </w:p>
  </w:footnote>
  <w:footnote w:type="continuationSeparator" w:id="0">
    <w:p w:rsidR="00C8110B" w:rsidRDefault="00C81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E1"/>
    <w:rsid w:val="00011743"/>
    <w:rsid w:val="00030004"/>
    <w:rsid w:val="00064A57"/>
    <w:rsid w:val="00071610"/>
    <w:rsid w:val="00086BE1"/>
    <w:rsid w:val="000A0D40"/>
    <w:rsid w:val="000A7DE1"/>
    <w:rsid w:val="000C346B"/>
    <w:rsid w:val="000D0408"/>
    <w:rsid w:val="000E2137"/>
    <w:rsid w:val="000E3DBC"/>
    <w:rsid w:val="000F615E"/>
    <w:rsid w:val="00101652"/>
    <w:rsid w:val="001039A6"/>
    <w:rsid w:val="00134947"/>
    <w:rsid w:val="0017373C"/>
    <w:rsid w:val="001A3754"/>
    <w:rsid w:val="001A7460"/>
    <w:rsid w:val="001B7E9F"/>
    <w:rsid w:val="001C6401"/>
    <w:rsid w:val="001E29EB"/>
    <w:rsid w:val="002000C2"/>
    <w:rsid w:val="002245B1"/>
    <w:rsid w:val="00233F46"/>
    <w:rsid w:val="00242A47"/>
    <w:rsid w:val="00243D4D"/>
    <w:rsid w:val="002719CA"/>
    <w:rsid w:val="002721D9"/>
    <w:rsid w:val="002727B2"/>
    <w:rsid w:val="0027329C"/>
    <w:rsid w:val="00280480"/>
    <w:rsid w:val="00284DB1"/>
    <w:rsid w:val="00285ACE"/>
    <w:rsid w:val="002D54CD"/>
    <w:rsid w:val="002D7B49"/>
    <w:rsid w:val="002E7C88"/>
    <w:rsid w:val="00302E53"/>
    <w:rsid w:val="00313DCB"/>
    <w:rsid w:val="00367334"/>
    <w:rsid w:val="0039132B"/>
    <w:rsid w:val="003A5F54"/>
    <w:rsid w:val="003C0A55"/>
    <w:rsid w:val="00411215"/>
    <w:rsid w:val="00412104"/>
    <w:rsid w:val="004267FD"/>
    <w:rsid w:val="00427C1E"/>
    <w:rsid w:val="00435B54"/>
    <w:rsid w:val="00450773"/>
    <w:rsid w:val="0045615C"/>
    <w:rsid w:val="00466C5D"/>
    <w:rsid w:val="00492B17"/>
    <w:rsid w:val="004C16B9"/>
    <w:rsid w:val="0051304C"/>
    <w:rsid w:val="00517091"/>
    <w:rsid w:val="00535199"/>
    <w:rsid w:val="005726C7"/>
    <w:rsid w:val="005916A5"/>
    <w:rsid w:val="005A5F18"/>
    <w:rsid w:val="005C33B3"/>
    <w:rsid w:val="005C4435"/>
    <w:rsid w:val="005E26B8"/>
    <w:rsid w:val="00616A9E"/>
    <w:rsid w:val="00695C5D"/>
    <w:rsid w:val="006B3AF4"/>
    <w:rsid w:val="006C0373"/>
    <w:rsid w:val="006C2D4C"/>
    <w:rsid w:val="00704387"/>
    <w:rsid w:val="00751BF2"/>
    <w:rsid w:val="00754E87"/>
    <w:rsid w:val="00776B1A"/>
    <w:rsid w:val="0079707D"/>
    <w:rsid w:val="007A2107"/>
    <w:rsid w:val="0080702D"/>
    <w:rsid w:val="008207AB"/>
    <w:rsid w:val="008219DA"/>
    <w:rsid w:val="008238B2"/>
    <w:rsid w:val="00830E94"/>
    <w:rsid w:val="008755B4"/>
    <w:rsid w:val="00882DC0"/>
    <w:rsid w:val="008A4C03"/>
    <w:rsid w:val="008A649A"/>
    <w:rsid w:val="008C74A4"/>
    <w:rsid w:val="008F3933"/>
    <w:rsid w:val="00902EBA"/>
    <w:rsid w:val="00924E66"/>
    <w:rsid w:val="0093241E"/>
    <w:rsid w:val="0093440C"/>
    <w:rsid w:val="00962361"/>
    <w:rsid w:val="009723C9"/>
    <w:rsid w:val="009824FB"/>
    <w:rsid w:val="00991782"/>
    <w:rsid w:val="00994168"/>
    <w:rsid w:val="00995F6E"/>
    <w:rsid w:val="009962EA"/>
    <w:rsid w:val="009C0622"/>
    <w:rsid w:val="009C0C40"/>
    <w:rsid w:val="009C6513"/>
    <w:rsid w:val="009D4E10"/>
    <w:rsid w:val="009E3FC4"/>
    <w:rsid w:val="009E7108"/>
    <w:rsid w:val="00A07F1E"/>
    <w:rsid w:val="00A20ADC"/>
    <w:rsid w:val="00A44C74"/>
    <w:rsid w:val="00A534A9"/>
    <w:rsid w:val="00A65FE2"/>
    <w:rsid w:val="00A71EC5"/>
    <w:rsid w:val="00A86D06"/>
    <w:rsid w:val="00AA0D7A"/>
    <w:rsid w:val="00AB1639"/>
    <w:rsid w:val="00AC5D0F"/>
    <w:rsid w:val="00AD139D"/>
    <w:rsid w:val="00B10042"/>
    <w:rsid w:val="00B10703"/>
    <w:rsid w:val="00B20765"/>
    <w:rsid w:val="00B41EC7"/>
    <w:rsid w:val="00B42995"/>
    <w:rsid w:val="00B547C6"/>
    <w:rsid w:val="00B744E0"/>
    <w:rsid w:val="00BA0164"/>
    <w:rsid w:val="00BA211D"/>
    <w:rsid w:val="00BA54F3"/>
    <w:rsid w:val="00BB63EA"/>
    <w:rsid w:val="00BC0C40"/>
    <w:rsid w:val="00BC5D89"/>
    <w:rsid w:val="00C17EC3"/>
    <w:rsid w:val="00C257E6"/>
    <w:rsid w:val="00C36A96"/>
    <w:rsid w:val="00C466AE"/>
    <w:rsid w:val="00C47D44"/>
    <w:rsid w:val="00C50840"/>
    <w:rsid w:val="00C540CC"/>
    <w:rsid w:val="00C67A8B"/>
    <w:rsid w:val="00C8110B"/>
    <w:rsid w:val="00CA7093"/>
    <w:rsid w:val="00CD08F8"/>
    <w:rsid w:val="00CF0BA6"/>
    <w:rsid w:val="00D16A74"/>
    <w:rsid w:val="00D31B09"/>
    <w:rsid w:val="00D3403D"/>
    <w:rsid w:val="00D60B15"/>
    <w:rsid w:val="00D84944"/>
    <w:rsid w:val="00DA631E"/>
    <w:rsid w:val="00DC3369"/>
    <w:rsid w:val="00E03D8B"/>
    <w:rsid w:val="00E11188"/>
    <w:rsid w:val="00E27642"/>
    <w:rsid w:val="00E57525"/>
    <w:rsid w:val="00E93780"/>
    <w:rsid w:val="00E96DEA"/>
    <w:rsid w:val="00EE50AB"/>
    <w:rsid w:val="00F07DFB"/>
    <w:rsid w:val="00F2311C"/>
    <w:rsid w:val="00F34FA0"/>
    <w:rsid w:val="00F5104D"/>
    <w:rsid w:val="00F54C8B"/>
    <w:rsid w:val="00F645B2"/>
    <w:rsid w:val="00F751BB"/>
    <w:rsid w:val="00F8368D"/>
    <w:rsid w:val="00F8381C"/>
    <w:rsid w:val="00FC660F"/>
    <w:rsid w:val="00F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636396-9052-43AD-ADA8-CF8919E4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F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rsid w:val="00A65FE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E575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Калмыкова Оксана Сергеевна</cp:lastModifiedBy>
  <cp:revision>2</cp:revision>
  <cp:lastPrinted>2022-11-11T14:20:00Z</cp:lastPrinted>
  <dcterms:created xsi:type="dcterms:W3CDTF">2023-02-10T13:55:00Z</dcterms:created>
  <dcterms:modified xsi:type="dcterms:W3CDTF">2023-02-10T13:55:00Z</dcterms:modified>
</cp:coreProperties>
</file>