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112C54">
        <w:rPr>
          <w:sz w:val="28"/>
          <w:szCs w:val="28"/>
        </w:rPr>
        <w:t>4 июля</w:t>
      </w:r>
      <w:r w:rsidR="003E4306">
        <w:rPr>
          <w:sz w:val="28"/>
          <w:szCs w:val="28"/>
        </w:rPr>
        <w:t xml:space="preserve"> 2022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>Вопрос 1. О</w:t>
      </w:r>
      <w:r>
        <w:rPr>
          <w:sz w:val="28"/>
          <w:szCs w:val="28"/>
        </w:rPr>
        <w:t xml:space="preserve"> не</w:t>
      </w:r>
      <w:r w:rsidR="00112C54">
        <w:rPr>
          <w:sz w:val="28"/>
          <w:szCs w:val="28"/>
        </w:rPr>
        <w:t>представлении сведений о доходах, об имуществе и обязательствах имущественного характера работниками регионального отделения</w:t>
      </w:r>
      <w:r w:rsidRPr="00E30D98">
        <w:rPr>
          <w:sz w:val="28"/>
          <w:szCs w:val="28"/>
        </w:rPr>
        <w:t>.</w:t>
      </w:r>
    </w:p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5C678D">
        <w:rPr>
          <w:sz w:val="28"/>
          <w:szCs w:val="28"/>
        </w:rPr>
        <w:t xml:space="preserve">служебная записка начальника отдела организационно-кадровой работы </w:t>
      </w:r>
      <w:r w:rsidR="007D5E14">
        <w:rPr>
          <w:sz w:val="28"/>
          <w:szCs w:val="28"/>
        </w:rPr>
        <w:t>М.А. Шарковой</w:t>
      </w:r>
      <w:bookmarkStart w:id="0" w:name="_GoBack"/>
      <w:bookmarkEnd w:id="0"/>
      <w:r w:rsidR="00112C54">
        <w:rPr>
          <w:sz w:val="28"/>
          <w:szCs w:val="28"/>
        </w:rPr>
        <w:t>.</w:t>
      </w:r>
    </w:p>
    <w:p w:rsidR="00BE4B1F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Pr="00E30D9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12C5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3E4306"/>
    <w:rsid w:val="00481EE6"/>
    <w:rsid w:val="005C678D"/>
    <w:rsid w:val="005F4466"/>
    <w:rsid w:val="00694900"/>
    <w:rsid w:val="00782EB5"/>
    <w:rsid w:val="007D5E14"/>
    <w:rsid w:val="008C7B07"/>
    <w:rsid w:val="008E4CC0"/>
    <w:rsid w:val="00977FC8"/>
    <w:rsid w:val="00994DF1"/>
    <w:rsid w:val="009B3635"/>
    <w:rsid w:val="00A93DBD"/>
    <w:rsid w:val="00AF01FD"/>
    <w:rsid w:val="00B14A6D"/>
    <w:rsid w:val="00B42CB1"/>
    <w:rsid w:val="00BA0F53"/>
    <w:rsid w:val="00BD031F"/>
    <w:rsid w:val="00BE4B1F"/>
    <w:rsid w:val="00BF2FE8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Сагунов Александр Владимирович</cp:lastModifiedBy>
  <cp:revision>3</cp:revision>
  <cp:lastPrinted>2019-03-20T06:41:00Z</cp:lastPrinted>
  <dcterms:created xsi:type="dcterms:W3CDTF">2022-07-01T11:29:00Z</dcterms:created>
  <dcterms:modified xsi:type="dcterms:W3CDTF">2022-07-01T11:29:00Z</dcterms:modified>
</cp:coreProperties>
</file>